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CC" w:rsidRDefault="005659CC">
      <w:pPr>
        <w:jc w:val="center"/>
        <w:rPr>
          <w:rFonts w:ascii="宋体" w:hAnsi="宋体"/>
          <w:color w:val="000000"/>
          <w:sz w:val="52"/>
        </w:rPr>
      </w:pPr>
      <w:bookmarkStart w:id="0" w:name="_GoBack"/>
      <w:bookmarkEnd w:id="0"/>
    </w:p>
    <w:p w:rsidR="005659CC" w:rsidRDefault="005659CC">
      <w:pPr>
        <w:ind w:right="115"/>
        <w:jc w:val="center"/>
        <w:rPr>
          <w:rFonts w:ascii="宋体" w:hAnsi="宋体"/>
          <w:color w:val="000000"/>
          <w:sz w:val="52"/>
        </w:rPr>
      </w:pPr>
    </w:p>
    <w:p w:rsidR="005659CC" w:rsidRDefault="005659CC">
      <w:pPr>
        <w:spacing w:line="240" w:lineRule="exact"/>
        <w:ind w:right="113"/>
        <w:jc w:val="center"/>
        <w:rPr>
          <w:rFonts w:ascii="宋体" w:hAnsi="宋体"/>
          <w:color w:val="000000"/>
          <w:sz w:val="52"/>
        </w:rPr>
      </w:pPr>
    </w:p>
    <w:p w:rsidR="005659CC" w:rsidRDefault="006D3865">
      <w:pPr>
        <w:ind w:right="115"/>
        <w:jc w:val="center"/>
        <w:rPr>
          <w:rFonts w:ascii="宋体" w:hAnsi="宋体"/>
          <w:b/>
          <w:color w:val="0000FF"/>
          <w:sz w:val="48"/>
          <w:szCs w:val="48"/>
        </w:rPr>
      </w:pPr>
      <w:r>
        <w:rPr>
          <w:rFonts w:ascii="宋体" w:hAnsi="宋体" w:hint="eastAsia"/>
          <w:b/>
          <w:color w:val="000000"/>
          <w:sz w:val="48"/>
          <w:szCs w:val="48"/>
        </w:rPr>
        <w:t>上海市产学研</w:t>
      </w:r>
      <w:r>
        <w:rPr>
          <w:rFonts w:ascii="宋体" w:hAnsi="宋体" w:hint="eastAsia"/>
          <w:b/>
          <w:sz w:val="48"/>
          <w:szCs w:val="48"/>
        </w:rPr>
        <w:t>合作</w:t>
      </w:r>
      <w:r>
        <w:rPr>
          <w:rFonts w:ascii="宋体" w:hAnsi="宋体" w:hint="eastAsia"/>
          <w:b/>
          <w:color w:val="000000"/>
          <w:sz w:val="48"/>
          <w:szCs w:val="48"/>
        </w:rPr>
        <w:t>优秀项目</w:t>
      </w:r>
      <w:r>
        <w:rPr>
          <w:rFonts w:ascii="宋体" w:hAnsi="宋体" w:hint="eastAsia"/>
          <w:b/>
          <w:sz w:val="48"/>
          <w:szCs w:val="48"/>
        </w:rPr>
        <w:t>奖</w:t>
      </w:r>
    </w:p>
    <w:p w:rsidR="005659CC" w:rsidRDefault="006D3865">
      <w:pPr>
        <w:ind w:right="115"/>
        <w:jc w:val="center"/>
        <w:rPr>
          <w:rFonts w:ascii="宋体" w:hAnsi="宋体"/>
          <w:b/>
          <w:color w:val="000000"/>
          <w:sz w:val="56"/>
        </w:rPr>
      </w:pPr>
      <w:r>
        <w:rPr>
          <w:rFonts w:ascii="宋体" w:hAnsi="宋体" w:hint="eastAsia"/>
          <w:b/>
          <w:color w:val="000000"/>
          <w:sz w:val="56"/>
        </w:rPr>
        <w:t>企业申报表</w:t>
      </w:r>
    </w:p>
    <w:p w:rsidR="005659CC" w:rsidRDefault="005659CC">
      <w:pPr>
        <w:rPr>
          <w:rFonts w:ascii="宋体" w:hAnsi="宋体"/>
          <w:color w:val="000000"/>
          <w:sz w:val="30"/>
        </w:rPr>
      </w:pPr>
    </w:p>
    <w:p w:rsidR="005659CC" w:rsidRDefault="005659CC">
      <w:pPr>
        <w:rPr>
          <w:rFonts w:ascii="宋体" w:hAnsi="宋体"/>
          <w:color w:val="000000"/>
          <w:sz w:val="30"/>
        </w:rPr>
      </w:pPr>
    </w:p>
    <w:p w:rsidR="005659CC" w:rsidRDefault="005659CC">
      <w:pPr>
        <w:rPr>
          <w:rFonts w:ascii="宋体" w:hAnsi="宋体"/>
          <w:color w:val="000000"/>
          <w:sz w:val="30"/>
        </w:rPr>
      </w:pPr>
    </w:p>
    <w:p w:rsidR="005659CC" w:rsidRDefault="005659CC">
      <w:pPr>
        <w:rPr>
          <w:rFonts w:ascii="宋体" w:hAnsi="宋体"/>
          <w:color w:val="000000"/>
          <w:sz w:val="30"/>
        </w:rPr>
      </w:pPr>
    </w:p>
    <w:p w:rsidR="005659CC" w:rsidRDefault="006D3865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 xml:space="preserve">项目名称     </w:t>
      </w:r>
      <w:r>
        <w:rPr>
          <w:rFonts w:ascii="宋体" w:hAnsi="宋体" w:hint="eastAsia"/>
          <w:b/>
          <w:sz w:val="30"/>
          <w:u w:val="single"/>
        </w:rPr>
        <w:t xml:space="preserve">                     </w:t>
      </w:r>
    </w:p>
    <w:p w:rsidR="005659CC" w:rsidRDefault="005659CC">
      <w:pPr>
        <w:snapToGrid w:val="0"/>
        <w:rPr>
          <w:rFonts w:ascii="宋体" w:hAnsi="宋体"/>
          <w:color w:val="000000"/>
          <w:sz w:val="30"/>
        </w:rPr>
      </w:pPr>
    </w:p>
    <w:p w:rsidR="005659CC" w:rsidRDefault="006D3865">
      <w:pPr>
        <w:spacing w:line="480" w:lineRule="auto"/>
        <w:rPr>
          <w:rFonts w:ascii="宋体" w:hAnsi="宋体"/>
          <w:b/>
          <w:color w:val="000000"/>
          <w:sz w:val="30"/>
          <w:u w:val="single"/>
        </w:rPr>
      </w:pPr>
      <w:r>
        <w:rPr>
          <w:rFonts w:ascii="宋体" w:hAnsi="宋体" w:hint="eastAsia"/>
          <w:b/>
          <w:color w:val="000000"/>
          <w:sz w:val="30"/>
        </w:rPr>
        <w:t xml:space="preserve">申报单位名称 </w:t>
      </w:r>
      <w:r>
        <w:rPr>
          <w:rFonts w:ascii="宋体" w:hAnsi="宋体" w:hint="eastAsia"/>
          <w:b/>
          <w:color w:val="000000"/>
          <w:sz w:val="30"/>
          <w:u w:val="single"/>
        </w:rPr>
        <w:t xml:space="preserve">                      </w:t>
      </w:r>
    </w:p>
    <w:p w:rsidR="005659CC" w:rsidRDefault="006D3865">
      <w:pPr>
        <w:snapToGrid w:val="0"/>
        <w:rPr>
          <w:rFonts w:ascii="楷体" w:eastAsia="楷体" w:hAnsi="楷体"/>
          <w:b/>
          <w:color w:val="FF0000"/>
          <w:szCs w:val="21"/>
        </w:rPr>
      </w:pPr>
      <w:r>
        <w:rPr>
          <w:rFonts w:ascii="楷体" w:eastAsia="楷体" w:hAnsi="楷体" w:hint="eastAsia"/>
          <w:b/>
          <w:color w:val="FF0000"/>
          <w:szCs w:val="21"/>
        </w:rPr>
        <w:t>（盖企业公章）</w:t>
      </w:r>
    </w:p>
    <w:p w:rsidR="005659CC" w:rsidRDefault="005659CC">
      <w:pPr>
        <w:snapToGrid w:val="0"/>
        <w:ind w:firstLine="108"/>
        <w:rPr>
          <w:rFonts w:ascii="楷体" w:eastAsia="楷体" w:hAnsi="楷体"/>
          <w:color w:val="000000"/>
          <w:sz w:val="30"/>
        </w:rPr>
      </w:pPr>
    </w:p>
    <w:p w:rsidR="005659CC" w:rsidRDefault="006D3865">
      <w:pPr>
        <w:spacing w:line="480" w:lineRule="auto"/>
        <w:rPr>
          <w:rFonts w:ascii="宋体" w:hAnsi="宋体"/>
          <w:color w:val="FF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>合作单位名称</w:t>
      </w:r>
      <w:r>
        <w:rPr>
          <w:rFonts w:ascii="宋体" w:hAnsi="宋体" w:hint="eastAsia"/>
          <w:b/>
          <w:sz w:val="30"/>
        </w:rPr>
        <w:t xml:space="preserve"> </w:t>
      </w:r>
      <w:r>
        <w:rPr>
          <w:rFonts w:ascii="宋体" w:hAnsi="宋体" w:hint="eastAsia"/>
          <w:b/>
          <w:sz w:val="30"/>
          <w:u w:val="single"/>
        </w:rPr>
        <w:t xml:space="preserve">                      </w:t>
      </w:r>
    </w:p>
    <w:p w:rsidR="005659CC" w:rsidRDefault="006D3865">
      <w:pPr>
        <w:snapToGrid w:val="0"/>
        <w:spacing w:line="360" w:lineRule="auto"/>
        <w:ind w:firstLine="108"/>
        <w:rPr>
          <w:rFonts w:ascii="楷体" w:eastAsia="楷体" w:hAnsi="楷体"/>
          <w:b/>
          <w:color w:val="FF0000"/>
          <w:szCs w:val="21"/>
        </w:rPr>
      </w:pPr>
      <w:r>
        <w:rPr>
          <w:rFonts w:ascii="楷体" w:eastAsia="楷体" w:hAnsi="楷体" w:hint="eastAsia"/>
          <w:b/>
          <w:color w:val="FF0000"/>
          <w:szCs w:val="21"/>
        </w:rPr>
        <w:t>(如果是高校，填写至学院、研究所一级；若有两个或以上的合作单位，只填写两个主要合作单位)</w:t>
      </w:r>
    </w:p>
    <w:p w:rsidR="005659CC" w:rsidRDefault="005659CC">
      <w:pPr>
        <w:snapToGrid w:val="0"/>
        <w:ind w:firstLine="108"/>
        <w:rPr>
          <w:rFonts w:ascii="宋体" w:hAnsi="宋体"/>
          <w:b/>
          <w:color w:val="000000"/>
          <w:sz w:val="30"/>
        </w:rPr>
      </w:pPr>
    </w:p>
    <w:p w:rsidR="005659CC" w:rsidRDefault="005659CC">
      <w:pPr>
        <w:snapToGrid w:val="0"/>
        <w:ind w:firstLine="108"/>
        <w:rPr>
          <w:rFonts w:ascii="宋体" w:hAnsi="宋体"/>
          <w:color w:val="000000"/>
          <w:sz w:val="30"/>
        </w:rPr>
      </w:pPr>
    </w:p>
    <w:p w:rsidR="005659CC" w:rsidRDefault="005659CC">
      <w:pPr>
        <w:snapToGrid w:val="0"/>
        <w:ind w:firstLine="108"/>
        <w:rPr>
          <w:rFonts w:ascii="宋体" w:hAnsi="宋体"/>
          <w:color w:val="000000"/>
          <w:sz w:val="30"/>
        </w:rPr>
      </w:pPr>
    </w:p>
    <w:p w:rsidR="005659CC" w:rsidRDefault="006D3865">
      <w:pPr>
        <w:spacing w:line="480" w:lineRule="auto"/>
        <w:rPr>
          <w:rFonts w:ascii="宋体" w:hAnsi="宋体"/>
          <w:color w:val="000000"/>
          <w:sz w:val="30"/>
        </w:rPr>
      </w:pPr>
      <w:r>
        <w:rPr>
          <w:rFonts w:ascii="宋体" w:hAnsi="宋体" w:hint="eastAsia"/>
          <w:b/>
          <w:color w:val="000000"/>
          <w:sz w:val="30"/>
        </w:rPr>
        <w:t>填表日期</w:t>
      </w:r>
      <w:r>
        <w:rPr>
          <w:rFonts w:ascii="宋体" w:hAnsi="宋体" w:hint="eastAsia"/>
          <w:color w:val="000000"/>
          <w:sz w:val="30"/>
        </w:rPr>
        <w:t xml:space="preserve">            年   月   日</w:t>
      </w:r>
    </w:p>
    <w:p w:rsidR="005659CC" w:rsidRDefault="005659CC">
      <w:pPr>
        <w:rPr>
          <w:rFonts w:ascii="宋体" w:hAnsi="宋体"/>
          <w:color w:val="000000"/>
        </w:rPr>
      </w:pPr>
    </w:p>
    <w:p w:rsidR="005659CC" w:rsidRDefault="005659CC">
      <w:pPr>
        <w:rPr>
          <w:rFonts w:ascii="宋体" w:hAnsi="宋体"/>
          <w:color w:val="000000"/>
        </w:rPr>
      </w:pPr>
    </w:p>
    <w:p w:rsidR="005659CC" w:rsidRDefault="006D3865">
      <w:pPr>
        <w:spacing w:line="40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上海科技成果转化促进会</w:t>
      </w:r>
    </w:p>
    <w:p w:rsidR="005659CC" w:rsidRDefault="006D3865">
      <w:pPr>
        <w:spacing w:line="40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上海市教育发展基金会</w:t>
      </w:r>
    </w:p>
    <w:p w:rsidR="005659CC" w:rsidRDefault="006D3865">
      <w:pPr>
        <w:spacing w:line="40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上海市促进科技成果转化基金会</w:t>
      </w:r>
    </w:p>
    <w:p w:rsidR="005659CC" w:rsidRDefault="006D3865">
      <w:pPr>
        <w:spacing w:line="40" w:lineRule="atLeas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br w:type="page"/>
      </w:r>
    </w:p>
    <w:tbl>
      <w:tblPr>
        <w:tblW w:w="101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91"/>
        <w:gridCol w:w="568"/>
        <w:gridCol w:w="309"/>
        <w:gridCol w:w="395"/>
        <w:gridCol w:w="425"/>
        <w:gridCol w:w="710"/>
        <w:gridCol w:w="231"/>
        <w:gridCol w:w="142"/>
        <w:gridCol w:w="336"/>
        <w:gridCol w:w="135"/>
        <w:gridCol w:w="7"/>
        <w:gridCol w:w="231"/>
        <w:gridCol w:w="850"/>
        <w:gridCol w:w="48"/>
        <w:gridCol w:w="6"/>
        <w:gridCol w:w="513"/>
        <w:gridCol w:w="855"/>
        <w:gridCol w:w="45"/>
        <w:gridCol w:w="783"/>
        <w:gridCol w:w="493"/>
        <w:gridCol w:w="376"/>
        <w:gridCol w:w="7"/>
        <w:gridCol w:w="185"/>
        <w:gridCol w:w="1686"/>
      </w:tblGrid>
      <w:tr w:rsidR="005659CC">
        <w:trPr>
          <w:cantSplit/>
          <w:trHeight w:val="397"/>
          <w:jc w:val="center"/>
        </w:trPr>
        <w:tc>
          <w:tcPr>
            <w:tcW w:w="10127" w:type="dxa"/>
            <w:gridSpan w:val="24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</w:rPr>
              <w:lastRenderedPageBreak/>
              <w:t>一、申报企业基本情况</w:t>
            </w:r>
          </w:p>
        </w:tc>
      </w:tr>
      <w:tr w:rsidR="005659CC">
        <w:trPr>
          <w:cantSplit/>
          <w:trHeight w:val="474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5659CC">
            <w:pPr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659CC">
        <w:trPr>
          <w:cantSplit/>
          <w:trHeight w:val="551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534" w:type="dxa"/>
            <w:gridSpan w:val="1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color w:val="000000"/>
              </w:rPr>
            </w:pPr>
          </w:p>
        </w:tc>
      </w:tr>
      <w:tr w:rsidR="005659CC">
        <w:trPr>
          <w:cantSplit/>
          <w:trHeight w:val="545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注册地</w:t>
            </w:r>
          </w:p>
        </w:tc>
        <w:tc>
          <w:tcPr>
            <w:tcW w:w="4534" w:type="dxa"/>
            <w:gridSpan w:val="14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上海市   区   路    弄    号</w:t>
            </w:r>
          </w:p>
        </w:tc>
        <w:tc>
          <w:tcPr>
            <w:tcW w:w="1276" w:type="dxa"/>
            <w:gridSpan w:val="2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工商登记号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</w:rPr>
            </w:pPr>
          </w:p>
        </w:tc>
      </w:tr>
      <w:tr w:rsidR="005659CC">
        <w:trPr>
          <w:cantSplit/>
          <w:trHeight w:val="505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企业性质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Cs w:val="21"/>
              </w:rPr>
              <w:t>有限责任公司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□股份有限公司  □</w:t>
            </w:r>
            <w:r>
              <w:rPr>
                <w:rFonts w:hint="eastAsia"/>
                <w:szCs w:val="21"/>
              </w:rPr>
              <w:t>国有独资公司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Cs w:val="21"/>
              </w:rPr>
              <w:t>个人独资企业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  <w:szCs w:val="21"/>
              </w:rPr>
              <w:t>合伙企业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Cs w:val="21"/>
              </w:rPr>
              <w:t>个体工商户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Cs w:val="21"/>
              </w:rPr>
              <w:t>外商投资企业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Cs w:val="21"/>
              </w:rPr>
              <w:t>私营企业</w:t>
            </w:r>
          </w:p>
        </w:tc>
      </w:tr>
      <w:tr w:rsidR="005659CC">
        <w:trPr>
          <w:cantSplit/>
          <w:trHeight w:val="525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4"/>
                <w:sz w:val="24"/>
                <w:szCs w:val="24"/>
              </w:rPr>
              <w:t>法定代表人</w:t>
            </w:r>
          </w:p>
        </w:tc>
        <w:tc>
          <w:tcPr>
            <w:tcW w:w="1135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55" w:type="dxa"/>
            <w:gridSpan w:val="8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59CC" w:rsidRDefault="006D3865">
            <w:pPr>
              <w:snapToGrid w:val="0"/>
              <w:ind w:leftChars="-54" w:left="-113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企业官网</w:t>
            </w:r>
          </w:p>
          <w:p w:rsidR="005659CC" w:rsidRDefault="006D3865">
            <w:pPr>
              <w:snapToGrid w:val="0"/>
              <w:ind w:leftChars="-54" w:left="-113" w:rightChars="-51"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b/>
                <w:color w:val="FF0000"/>
              </w:rPr>
              <w:t>无官网，填“无”</w:t>
            </w: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533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pacing w:val="-14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企业联系人</w:t>
            </w:r>
          </w:p>
        </w:tc>
        <w:tc>
          <w:tcPr>
            <w:tcW w:w="1135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5" w:type="dxa"/>
            <w:gridSpan w:val="8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397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企业规模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□中型  □小型  □微型 </w:t>
            </w:r>
          </w:p>
        </w:tc>
      </w:tr>
      <w:tr w:rsidR="005659CC">
        <w:trPr>
          <w:cantSplit/>
          <w:trHeight w:val="543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从业人数</w:t>
            </w:r>
          </w:p>
        </w:tc>
        <w:tc>
          <w:tcPr>
            <w:tcW w:w="1986" w:type="dxa"/>
            <w:gridSpan w:val="7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其中工程技术人员数</w:t>
            </w:r>
          </w:p>
        </w:tc>
        <w:tc>
          <w:tcPr>
            <w:tcW w:w="3530" w:type="dxa"/>
            <w:gridSpan w:val="6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604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上年营业收入</w:t>
            </w:r>
          </w:p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1986" w:type="dxa"/>
            <w:gridSpan w:val="7"/>
            <w:vAlign w:val="center"/>
          </w:tcPr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上年全员劳动生产率</w:t>
            </w:r>
          </w:p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(万元/人.年)</w:t>
            </w:r>
          </w:p>
        </w:tc>
        <w:tc>
          <w:tcPr>
            <w:tcW w:w="3530" w:type="dxa"/>
            <w:gridSpan w:val="6"/>
            <w:vAlign w:val="center"/>
          </w:tcPr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604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企业特性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请将下列符合企业情况的代码填在横线上，最多填5项。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1认定的高新技术企业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4科研院所整体转制企业      7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高等院校校办企业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2国家科技产业化基地内企业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5海外归国留学人员办的企业  8孵化器内的企业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3国家高新区内的企业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6科研院所办的企业          9其他</w:t>
            </w:r>
          </w:p>
        </w:tc>
      </w:tr>
      <w:tr w:rsidR="005659CC">
        <w:trPr>
          <w:cantSplit/>
          <w:trHeight w:val="604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企业所获称号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□获上海市“小巨人企业”称号（    年    月） 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□获上海市“小巨人培育企业”称号（    年    月  ）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□获上海市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区 “小巨人企业”称号（    年    月）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□获上海市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区“小巨人培育企业”称号（      年    月）</w:t>
            </w:r>
          </w:p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□获上海市“专精特新”企业称号（    年    月   ）</w:t>
            </w:r>
          </w:p>
        </w:tc>
      </w:tr>
      <w:tr w:rsidR="005659CC">
        <w:trPr>
          <w:cantSplit/>
          <w:trHeight w:val="1545"/>
          <w:jc w:val="center"/>
        </w:trPr>
        <w:tc>
          <w:tcPr>
            <w:tcW w:w="10127" w:type="dxa"/>
            <w:gridSpan w:val="24"/>
            <w:vAlign w:val="center"/>
          </w:tcPr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企业简介：</w:t>
            </w:r>
            <w:r>
              <w:rPr>
                <w:rFonts w:ascii="楷体" w:eastAsia="楷体" w:hAnsi="楷体" w:hint="eastAsia"/>
                <w:b/>
                <w:color w:val="FF0000"/>
              </w:rPr>
              <w:t>（主营业务和产品，本申报项目立项的缘由和对企业发展的作用。）</w:t>
            </w:r>
          </w:p>
          <w:p w:rsidR="005659CC" w:rsidRDefault="005659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558"/>
          <w:jc w:val="center"/>
        </w:trPr>
        <w:tc>
          <w:tcPr>
            <w:tcW w:w="10127" w:type="dxa"/>
            <w:gridSpan w:val="24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二、本项目主要情况</w:t>
            </w:r>
          </w:p>
        </w:tc>
      </w:tr>
      <w:tr w:rsidR="005659CC">
        <w:trPr>
          <w:cantSplit/>
          <w:trHeight w:val="616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529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项目立项日期</w:t>
            </w:r>
          </w:p>
        </w:tc>
        <w:tc>
          <w:tcPr>
            <w:tcW w:w="3115" w:type="dxa"/>
            <w:gridSpan w:val="10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5" w:type="dxa"/>
            <w:gridSpan w:val="6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项目验收日期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507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135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电邮</w:t>
            </w: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556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1135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电邮</w:t>
            </w: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821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项目主要完成单位及个人排序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（含企业及合作单位）</w:t>
            </w:r>
          </w:p>
        </w:tc>
        <w:tc>
          <w:tcPr>
            <w:tcW w:w="8064" w:type="dxa"/>
            <w:gridSpan w:val="20"/>
          </w:tcPr>
          <w:p w:rsidR="005659CC" w:rsidRDefault="006D3865">
            <w:pPr>
              <w:snapToGrid w:val="0"/>
              <w:jc w:val="left"/>
              <w:rPr>
                <w:rFonts w:ascii="楷体" w:eastAsia="楷体" w:hAnsi="楷体"/>
                <w:b/>
                <w:color w:val="FF0000"/>
              </w:rPr>
            </w:pPr>
            <w:r>
              <w:rPr>
                <w:rFonts w:ascii="楷体" w:eastAsia="楷体" w:hAnsi="楷体" w:hint="eastAsia"/>
                <w:b/>
                <w:color w:val="FF0000"/>
              </w:rPr>
              <w:t>（最多填写5人）</w:t>
            </w:r>
          </w:p>
          <w:p w:rsidR="005659CC" w:rsidRDefault="005659CC">
            <w:pPr>
              <w:snapToGrid w:val="0"/>
              <w:jc w:val="left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5659CC">
        <w:trPr>
          <w:cantSplit/>
          <w:trHeight w:val="871"/>
          <w:jc w:val="center"/>
        </w:trPr>
        <w:tc>
          <w:tcPr>
            <w:tcW w:w="2063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项目技术</w:t>
            </w: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所属领域</w:t>
            </w:r>
          </w:p>
        </w:tc>
        <w:tc>
          <w:tcPr>
            <w:tcW w:w="8064" w:type="dxa"/>
            <w:gridSpan w:val="20"/>
            <w:vAlign w:val="center"/>
          </w:tcPr>
          <w:p w:rsidR="005659CC" w:rsidRDefault="006D3865">
            <w:pPr>
              <w:tabs>
                <w:tab w:val="left" w:pos="270"/>
              </w:tabs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□电子与信息           □生物医药      □航空航天        □新材料</w:t>
            </w:r>
          </w:p>
          <w:p w:rsidR="005659CC" w:rsidRDefault="006D3865">
            <w:pPr>
              <w:tabs>
                <w:tab w:val="left" w:pos="270"/>
              </w:tabs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高技术服务业     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新能源、高效节能     □资源环境      </w:t>
            </w:r>
          </w:p>
          <w:p w:rsidR="005659CC" w:rsidRDefault="006D3865">
            <w:pPr>
              <w:tabs>
                <w:tab w:val="left" w:pos="270"/>
              </w:tabs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□高新技术改造传统产业    □其他</w:t>
            </w:r>
          </w:p>
        </w:tc>
      </w:tr>
      <w:tr w:rsidR="005659CC">
        <w:trPr>
          <w:cantSplit/>
          <w:trHeight w:val="871"/>
          <w:jc w:val="center"/>
        </w:trPr>
        <w:tc>
          <w:tcPr>
            <w:tcW w:w="10127" w:type="dxa"/>
            <w:gridSpan w:val="24"/>
            <w:vAlign w:val="center"/>
          </w:tcPr>
          <w:p w:rsidR="005659CC" w:rsidRDefault="006D3865">
            <w:pPr>
              <w:tabs>
                <w:tab w:val="left" w:pos="270"/>
              </w:tabs>
              <w:snapToGrid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项目简介：</w:t>
            </w:r>
            <w:r>
              <w:rPr>
                <w:rFonts w:ascii="楷体" w:eastAsia="楷体" w:hAnsi="楷体" w:hint="eastAsia"/>
                <w:b/>
                <w:color w:val="FF0000"/>
              </w:rPr>
              <w:t>（本项目技术简述、研发历程、成果应用范围、成果转化及产业化情况。）</w:t>
            </w:r>
          </w:p>
          <w:p w:rsidR="005659CC" w:rsidRDefault="005659CC">
            <w:pPr>
              <w:tabs>
                <w:tab w:val="left" w:pos="270"/>
              </w:tabs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5659CC">
        <w:trPr>
          <w:trHeight w:val="1246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:rsidR="005659CC" w:rsidRDefault="008179E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26" type="#_x0000_t202" style="position:absolute;left:0;text-align:left;margin-left:-322.95pt;margin-top:-48.7pt;width:70.05pt;height:66.4pt;z-index:251658240;mso-position-horizontal-relative:text;mso-position-vertical-relative:text;mso-width-relative:margin;mso-height-relative:margin" o:gfxdata="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CuBt3AAAAAwBAAAPAAAAAAAAAAEAIAAAACIAAABkcnMvZG93&#10;bnJldi54bWxQSwECFAAUAAAACACHTuJAvmjhdvwBAAD2AwAADgAAAAAAAAABACAAAAArAQAAZHJz&#10;L2Uyb0RvYy54bWxQSwUGAAAAAAYABgBZAQAAmQUAAAAA&#10;">
                  <v:textbox style="mso-next-textbox:#文本框 12">
                    <w:txbxContent>
                      <w:p w:rsidR="005659CC" w:rsidRDefault="006D3865">
                        <w:pPr>
                          <w:ind w:leftChars="-67" w:left="-141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注：不同学科“技术成熟度”的分级内容不一样！！</w:t>
                        </w:r>
                      </w:p>
                    </w:txbxContent>
                  </v:textbox>
                </v:shape>
              </w:pict>
            </w:r>
            <w:r w:rsidR="006D3865">
              <w:rPr>
                <w:rFonts w:ascii="宋体" w:hAnsi="宋体" w:hint="eastAsia"/>
                <w:b/>
                <w:sz w:val="24"/>
                <w:szCs w:val="24"/>
              </w:rPr>
              <w:t>本 项 目 技 术 水 平</w:t>
            </w:r>
          </w:p>
        </w:tc>
        <w:tc>
          <w:tcPr>
            <w:tcW w:w="568" w:type="dxa"/>
            <w:textDirection w:val="tbRlV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知识产权</w:t>
            </w:r>
          </w:p>
        </w:tc>
        <w:tc>
          <w:tcPr>
            <w:tcW w:w="8768" w:type="dxa"/>
            <w:gridSpan w:val="22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简要说明所获自主知识产权情况:</w:t>
            </w:r>
            <w:r>
              <w:rPr>
                <w:rFonts w:ascii="楷体" w:eastAsia="楷体" w:hAnsi="楷体" w:hint="eastAsia"/>
                <w:b/>
                <w:color w:val="FF0000"/>
              </w:rPr>
              <w:t>（每项产权都需注明是“自主”或是“购买”）</w:t>
            </w: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trHeight w:val="1259"/>
          <w:jc w:val="center"/>
        </w:trPr>
        <w:tc>
          <w:tcPr>
            <w:tcW w:w="791" w:type="dxa"/>
            <w:vMerge/>
          </w:tcPr>
          <w:p w:rsidR="005659CC" w:rsidRDefault="005659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创新性</w:t>
            </w:r>
          </w:p>
        </w:tc>
        <w:tc>
          <w:tcPr>
            <w:tcW w:w="8768" w:type="dxa"/>
            <w:gridSpan w:val="22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简要说明创新内容，以及对创新评价的依据</w:t>
            </w:r>
            <w:r>
              <w:rPr>
                <w:rFonts w:ascii="宋体" w:hAnsi="宋体" w:hint="eastAsia"/>
              </w:rPr>
              <w:t>:</w:t>
            </w:r>
            <w:r>
              <w:rPr>
                <w:rFonts w:ascii="楷体" w:eastAsia="楷体" w:hAnsi="楷体" w:hint="eastAsia"/>
                <w:b/>
                <w:color w:val="FF0000"/>
              </w:rPr>
              <w:t>（鉴定、查新报告等）</w:t>
            </w:r>
          </w:p>
          <w:p w:rsidR="005659CC" w:rsidRDefault="005659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trHeight w:val="1254"/>
          <w:jc w:val="center"/>
        </w:trPr>
        <w:tc>
          <w:tcPr>
            <w:tcW w:w="791" w:type="dxa"/>
            <w:vMerge/>
          </w:tcPr>
          <w:p w:rsidR="005659CC" w:rsidRDefault="005659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先进性</w:t>
            </w:r>
          </w:p>
        </w:tc>
        <w:tc>
          <w:tcPr>
            <w:tcW w:w="8768" w:type="dxa"/>
            <w:gridSpan w:val="22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与国内外同类技术的比较，以及对先进性（领先、先进）评价的依据:</w:t>
            </w:r>
          </w:p>
          <w:p w:rsidR="005659CC" w:rsidRDefault="005659C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1258"/>
          <w:jc w:val="center"/>
        </w:trPr>
        <w:tc>
          <w:tcPr>
            <w:tcW w:w="791" w:type="dxa"/>
            <w:vMerge/>
          </w:tcPr>
          <w:p w:rsidR="005659CC" w:rsidRDefault="005659C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68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应用情况</w:t>
            </w:r>
          </w:p>
        </w:tc>
        <w:tc>
          <w:tcPr>
            <w:tcW w:w="8768" w:type="dxa"/>
            <w:gridSpan w:val="22"/>
          </w:tcPr>
          <w:p w:rsidR="005659CC" w:rsidRDefault="006D3865">
            <w:pPr>
              <w:snapToGrid w:val="0"/>
              <w:spacing w:line="380" w:lineRule="exact"/>
              <w:rPr>
                <w:rFonts w:ascii="楷体" w:eastAsia="楷体" w:hAnsi="楷体"/>
                <w:b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说明本项目成果开始应用的时间、单位，应用的效果，用户的评价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b/>
                <w:color w:val="FF0000"/>
              </w:rPr>
              <w:t>（提供应用单位及联系人）</w:t>
            </w:r>
          </w:p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1704"/>
          <w:jc w:val="center"/>
        </w:trPr>
        <w:tc>
          <w:tcPr>
            <w:tcW w:w="791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本项目成果所</w:t>
            </w:r>
          </w:p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获认定和奖励</w:t>
            </w:r>
          </w:p>
        </w:tc>
        <w:tc>
          <w:tcPr>
            <w:tcW w:w="9336" w:type="dxa"/>
            <w:gridSpan w:val="23"/>
          </w:tcPr>
          <w:p w:rsidR="005659CC" w:rsidRDefault="006D3865" w:rsidP="00D108E1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□获国家科技进步奖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等奖（    年  月），获奖项目名称：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</w:t>
            </w:r>
          </w:p>
          <w:p w:rsidR="005659CC" w:rsidRDefault="006D3865" w:rsidP="00D108E1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□获上海市科技进步奖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等奖（    年  月），获奖项目名称：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</w:t>
            </w:r>
          </w:p>
          <w:p w:rsidR="005659CC" w:rsidRDefault="006D3865" w:rsidP="00D108E1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□获市高新技术成果转化项目认定（     年  月），认定项目名称：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5659CC" w:rsidRDefault="006D3865" w:rsidP="00D108E1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区科技进步奖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等奖（   年  月），获奖项目名称：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5659CC">
        <w:trPr>
          <w:cantSplit/>
          <w:trHeight w:val="1390"/>
          <w:jc w:val="center"/>
        </w:trPr>
        <w:tc>
          <w:tcPr>
            <w:tcW w:w="791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本项目获基</w:t>
            </w:r>
          </w:p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金资助情况</w:t>
            </w:r>
          </w:p>
        </w:tc>
        <w:tc>
          <w:tcPr>
            <w:tcW w:w="9336" w:type="dxa"/>
            <w:gridSpan w:val="23"/>
          </w:tcPr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□获得国家创新基金资助（ 年月），资助项目名称：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5659CC" w:rsidRDefault="006D3865" w:rsidP="00D108E1">
            <w:pPr>
              <w:adjustRightInd w:val="0"/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□获得上海市创新基金资助（ 年 月），资助项目名称：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</w:t>
            </w:r>
          </w:p>
          <w:p w:rsidR="005659CC" w:rsidRDefault="006D3865" w:rsidP="00D108E1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□获得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区创新基金资助（  年 月），资助项目名称：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659CC">
        <w:trPr>
          <w:cantSplit/>
          <w:trHeight w:val="1134"/>
          <w:jc w:val="center"/>
        </w:trPr>
        <w:tc>
          <w:tcPr>
            <w:tcW w:w="791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本项目取得专利情况</w:t>
            </w:r>
          </w:p>
        </w:tc>
        <w:tc>
          <w:tcPr>
            <w:tcW w:w="9336" w:type="dxa"/>
            <w:gridSpan w:val="23"/>
            <w:vAlign w:val="center"/>
          </w:tcPr>
          <w:p w:rsidR="005659CC" w:rsidRDefault="006D3865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发明专利：每项专利须注明“申请”或“已授权”</w:t>
            </w:r>
          </w:p>
          <w:p w:rsidR="005659CC" w:rsidRDefault="006D3865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1、专利名称及专利号：</w:t>
            </w:r>
          </w:p>
          <w:p w:rsidR="005659CC" w:rsidRDefault="006D3865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2、</w:t>
            </w:r>
          </w:p>
          <w:p w:rsidR="005659CC" w:rsidRDefault="006D3865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实用新型专利：每项专利须注明“申请”或“已授权”</w:t>
            </w:r>
          </w:p>
          <w:p w:rsidR="005659CC" w:rsidRDefault="006D3865">
            <w:pPr>
              <w:snapToGrid w:val="0"/>
              <w:spacing w:line="30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1、专利名称及专利号：</w:t>
            </w:r>
          </w:p>
          <w:p w:rsidR="005659CC" w:rsidRDefault="006D3865">
            <w:pPr>
              <w:snapToGrid w:val="0"/>
              <w:spacing w:line="300" w:lineRule="auto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</w:p>
        </w:tc>
      </w:tr>
      <w:tr w:rsidR="005659CC">
        <w:trPr>
          <w:cantSplit/>
          <w:trHeight w:val="409"/>
          <w:jc w:val="center"/>
        </w:trPr>
        <w:tc>
          <w:tcPr>
            <w:tcW w:w="791" w:type="dxa"/>
            <w:vMerge w:val="restart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 项 目 市 场 前 景 和 经 济 效 益</w:t>
            </w:r>
          </w:p>
        </w:tc>
        <w:tc>
          <w:tcPr>
            <w:tcW w:w="2407" w:type="dxa"/>
            <w:gridSpan w:val="5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本项目研发开始年月</w:t>
            </w:r>
          </w:p>
        </w:tc>
        <w:tc>
          <w:tcPr>
            <w:tcW w:w="1986" w:type="dxa"/>
            <w:gridSpan w:val="9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本项目研发人数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401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本项目研发投入</w:t>
            </w: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1986" w:type="dxa"/>
            <w:gridSpan w:val="9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至量产时本项目总投入</w:t>
            </w: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2254" w:type="dxa"/>
            <w:gridSpan w:val="4"/>
            <w:vAlign w:val="center"/>
          </w:tcPr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696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份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</w:t>
            </w: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产品产量</w:t>
            </w:r>
          </w:p>
        </w:tc>
        <w:tc>
          <w:tcPr>
            <w:tcW w:w="1271" w:type="dxa"/>
            <w:gridSpan w:val="5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计量单位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</w:t>
            </w: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1844" w:type="dxa"/>
            <w:gridSpan w:val="5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本项目产品</w:t>
            </w: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销售额</w:t>
            </w: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1686" w:type="dxa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本项目产品利润</w:t>
            </w:r>
            <w:r>
              <w:rPr>
                <w:rFonts w:ascii="宋体" w:hAnsi="宋体" w:hint="eastAsia"/>
                <w:b/>
                <w:szCs w:val="21"/>
              </w:rPr>
              <w:t>(万元)</w:t>
            </w:r>
          </w:p>
        </w:tc>
      </w:tr>
      <w:tr w:rsidR="005659CC">
        <w:trPr>
          <w:cantSplit/>
          <w:trHeight w:val="425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产品化后第一年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425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产品化后第二年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425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产品化后第三年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425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vanish/>
                <w:sz w:val="24"/>
                <w:szCs w:val="24"/>
              </w:rPr>
            </w:pPr>
            <w:r>
              <w:rPr>
                <w:rFonts w:ascii="宋体" w:hAnsi="宋体" w:hint="eastAsia"/>
                <w:vanish/>
                <w:sz w:val="24"/>
                <w:szCs w:val="24"/>
              </w:rPr>
              <w:t>……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425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2019年度预计</w:t>
            </w: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932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36" w:type="dxa"/>
            <w:gridSpan w:val="23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本项目产品经济效益分析与说明：</w:t>
            </w: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5659CC">
        <w:trPr>
          <w:cantSplit/>
          <w:trHeight w:val="960"/>
          <w:jc w:val="center"/>
        </w:trPr>
        <w:tc>
          <w:tcPr>
            <w:tcW w:w="791" w:type="dxa"/>
            <w:vMerge/>
            <w:vAlign w:val="center"/>
          </w:tcPr>
          <w:p w:rsidR="005659CC" w:rsidRDefault="005659CC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336" w:type="dxa"/>
            <w:gridSpan w:val="23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本项目产品市场前景分析：</w:t>
            </w: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1757"/>
          <w:jc w:val="center"/>
        </w:trPr>
        <w:tc>
          <w:tcPr>
            <w:tcW w:w="791" w:type="dxa"/>
            <w:textDirection w:val="tbRlV"/>
            <w:vAlign w:val="center"/>
          </w:tcPr>
          <w:p w:rsidR="005659CC" w:rsidRDefault="006D386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本项目社会效益</w:t>
            </w:r>
          </w:p>
        </w:tc>
        <w:tc>
          <w:tcPr>
            <w:tcW w:w="9336" w:type="dxa"/>
            <w:gridSpan w:val="23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本项目产品社会效益分析与说明：</w:t>
            </w: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659CC">
        <w:trPr>
          <w:cantSplit/>
          <w:trHeight w:val="1667"/>
          <w:jc w:val="center"/>
        </w:trPr>
        <w:tc>
          <w:tcPr>
            <w:tcW w:w="10127" w:type="dxa"/>
            <w:gridSpan w:val="24"/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 xml:space="preserve">诚信承诺: </w:t>
            </w:r>
          </w:p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本人保证此申报表以上栏目所填内容均真实。</w:t>
            </w: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申报表填写人：（签字）                企业项目负责人：（签字）</w:t>
            </w:r>
          </w:p>
          <w:p w:rsidR="005659CC" w:rsidRDefault="006D3865">
            <w:pPr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填写人联系电话：                                       20   年   月   日</w:t>
            </w:r>
          </w:p>
        </w:tc>
      </w:tr>
      <w:tr w:rsidR="005659CC" w:rsidTr="00C369F9">
        <w:trPr>
          <w:cantSplit/>
          <w:trHeight w:val="568"/>
          <w:jc w:val="center"/>
        </w:trPr>
        <w:tc>
          <w:tcPr>
            <w:tcW w:w="10127" w:type="dxa"/>
            <w:gridSpan w:val="24"/>
            <w:tcBorders>
              <w:bottom w:val="single" w:sz="8" w:space="0" w:color="000000"/>
            </w:tcBorders>
          </w:tcPr>
          <w:p w:rsidR="005659CC" w:rsidRDefault="00C369F9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32"/>
              </w:rPr>
              <w:t>三、本项目合作单位情况</w:t>
            </w:r>
            <w:r>
              <w:rPr>
                <w:rFonts w:ascii="楷体" w:eastAsia="楷体" w:hAnsi="楷体" w:hint="eastAsia"/>
                <w:b/>
                <w:color w:val="FF0000"/>
              </w:rPr>
              <w:t>（如有多个合作单位，最多填写两个，表格自行复制。）</w:t>
            </w:r>
          </w:p>
        </w:tc>
      </w:tr>
      <w:tr w:rsidR="00C369F9" w:rsidTr="00C369F9">
        <w:trPr>
          <w:cantSplit/>
          <w:trHeight w:val="568"/>
          <w:jc w:val="center"/>
        </w:trPr>
        <w:tc>
          <w:tcPr>
            <w:tcW w:w="1668" w:type="dxa"/>
            <w:gridSpan w:val="3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合作单位</w:t>
            </w:r>
          </w:p>
        </w:tc>
        <w:tc>
          <w:tcPr>
            <w:tcW w:w="4884" w:type="dxa"/>
            <w:gridSpan w:val="1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2747" w:type="dxa"/>
            <w:gridSpan w:val="5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69F9" w:rsidTr="00C369F9">
        <w:trPr>
          <w:cantSplit/>
          <w:trHeight w:val="568"/>
          <w:jc w:val="center"/>
        </w:trPr>
        <w:tc>
          <w:tcPr>
            <w:tcW w:w="1668" w:type="dxa"/>
            <w:gridSpan w:val="3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903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69F9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369F9" w:rsidTr="00DE72C6">
        <w:trPr>
          <w:cantSplit/>
          <w:trHeight w:val="568"/>
          <w:jc w:val="center"/>
        </w:trPr>
        <w:tc>
          <w:tcPr>
            <w:tcW w:w="1668" w:type="dxa"/>
            <w:gridSpan w:val="3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8459" w:type="dxa"/>
            <w:gridSpan w:val="21"/>
            <w:tcBorders>
              <w:left w:val="single" w:sz="4" w:space="0" w:color="auto"/>
              <w:bottom w:val="single" w:sz="8" w:space="0" w:color="000000"/>
            </w:tcBorders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369F9" w:rsidTr="00DE72C6">
        <w:trPr>
          <w:cantSplit/>
          <w:trHeight w:val="568"/>
          <w:jc w:val="center"/>
        </w:trPr>
        <w:tc>
          <w:tcPr>
            <w:tcW w:w="1668" w:type="dxa"/>
            <w:gridSpan w:val="3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项目组成员</w:t>
            </w:r>
          </w:p>
        </w:tc>
        <w:tc>
          <w:tcPr>
            <w:tcW w:w="8459" w:type="dxa"/>
            <w:gridSpan w:val="21"/>
            <w:tcBorders>
              <w:left w:val="single" w:sz="4" w:space="0" w:color="auto"/>
              <w:bottom w:val="single" w:sz="8" w:space="0" w:color="000000"/>
            </w:tcBorders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 w:rsidR="00C369F9" w:rsidTr="00C369F9">
        <w:trPr>
          <w:cantSplit/>
          <w:trHeight w:val="568"/>
          <w:jc w:val="center"/>
        </w:trPr>
        <w:tc>
          <w:tcPr>
            <w:tcW w:w="3429" w:type="dxa"/>
            <w:gridSpan w:val="7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spacing w:val="-14"/>
                <w:sz w:val="24"/>
                <w:szCs w:val="24"/>
              </w:rPr>
              <w:t>本项目由企业提供的经费</w:t>
            </w:r>
            <w:r>
              <w:rPr>
                <w:rFonts w:ascii="宋体" w:hAnsi="宋体" w:hint="eastAsia"/>
                <w:spacing w:val="-14"/>
                <w:szCs w:val="21"/>
              </w:rPr>
              <w:t>（万元）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3119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9F9" w:rsidRPr="00C369F9" w:rsidRDefault="00C369F9" w:rsidP="00C369F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14"/>
                <w:sz w:val="24"/>
                <w:szCs w:val="24"/>
              </w:rPr>
              <w:t>本项目自筹的经费</w:t>
            </w:r>
            <w:r>
              <w:rPr>
                <w:rFonts w:ascii="宋体" w:hAnsi="宋体" w:hint="eastAsia"/>
                <w:spacing w:val="-14"/>
                <w:szCs w:val="21"/>
              </w:rPr>
              <w:t>（万元）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C369F9" w:rsidRDefault="00C369F9">
            <w:pPr>
              <w:adjustRightInd w:val="0"/>
              <w:snapToGrid w:val="0"/>
              <w:rPr>
                <w:rFonts w:ascii="宋体" w:hAnsi="宋体"/>
                <w:b/>
                <w:sz w:val="32"/>
              </w:rPr>
            </w:pPr>
          </w:p>
        </w:tc>
      </w:tr>
      <w:tr w:rsidR="00C369F9" w:rsidTr="00A640BD">
        <w:trPr>
          <w:cantSplit/>
          <w:trHeight w:val="568"/>
          <w:jc w:val="center"/>
        </w:trPr>
        <w:tc>
          <w:tcPr>
            <w:tcW w:w="10127" w:type="dxa"/>
            <w:gridSpan w:val="24"/>
            <w:tcBorders>
              <w:bottom w:val="single" w:sz="8" w:space="0" w:color="000000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取得的成效：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（详细说明通过本项目的产学研合作，在研发队伍建设、实验室建设、教学和研究生培养、  科研成果等方面取得的有关成绩。）</w:t>
            </w:r>
          </w:p>
          <w:p w:rsidR="00C369F9" w:rsidRDefault="00C369F9" w:rsidP="00C369F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369F9" w:rsidRDefault="00C369F9" w:rsidP="00C369F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369F9" w:rsidRDefault="00C369F9" w:rsidP="00C369F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369F9" w:rsidRDefault="00C369F9" w:rsidP="00C369F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C369F9" w:rsidRDefault="00C369F9">
            <w:pPr>
              <w:adjustRightInd w:val="0"/>
              <w:snapToGrid w:val="0"/>
              <w:rPr>
                <w:rFonts w:ascii="宋体" w:hAnsi="宋体"/>
                <w:b/>
                <w:sz w:val="32"/>
              </w:rPr>
            </w:pPr>
          </w:p>
        </w:tc>
      </w:tr>
      <w:tr w:rsidR="00C369F9" w:rsidTr="00A640BD">
        <w:trPr>
          <w:cantSplit/>
          <w:trHeight w:val="568"/>
          <w:jc w:val="center"/>
        </w:trPr>
        <w:tc>
          <w:tcPr>
            <w:tcW w:w="10127" w:type="dxa"/>
            <w:gridSpan w:val="24"/>
            <w:tcBorders>
              <w:bottom w:val="single" w:sz="8" w:space="0" w:color="000000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诚信承诺: </w:t>
            </w:r>
          </w:p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本人保证此申报表以上栏目所填内容均真实。</w:t>
            </w:r>
          </w:p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369F9" w:rsidRDefault="00C369F9" w:rsidP="00C369F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申报表填写人：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（签字）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合作单位项目负责人：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（签字）</w:t>
            </w:r>
          </w:p>
          <w:p w:rsidR="00C369F9" w:rsidRDefault="00C369F9" w:rsidP="00C369F9">
            <w:pPr>
              <w:adjustRightInd w:val="0"/>
              <w:snapToGrid w:val="0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填写人联系电话：                                       20   年   月   日</w:t>
            </w:r>
          </w:p>
        </w:tc>
      </w:tr>
      <w:tr w:rsidR="00C369F9" w:rsidTr="00A640BD">
        <w:trPr>
          <w:cantSplit/>
          <w:trHeight w:val="568"/>
          <w:jc w:val="center"/>
        </w:trPr>
        <w:tc>
          <w:tcPr>
            <w:tcW w:w="10127" w:type="dxa"/>
            <w:gridSpan w:val="24"/>
            <w:tcBorders>
              <w:bottom w:val="single" w:sz="8" w:space="0" w:color="000000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32"/>
              </w:rPr>
              <w:t>四、本项目产学研合作案例</w:t>
            </w:r>
          </w:p>
        </w:tc>
      </w:tr>
      <w:tr w:rsidR="00C369F9" w:rsidTr="00A640BD">
        <w:trPr>
          <w:cantSplit/>
          <w:trHeight w:val="568"/>
          <w:jc w:val="center"/>
        </w:trPr>
        <w:tc>
          <w:tcPr>
            <w:tcW w:w="10127" w:type="dxa"/>
            <w:gridSpan w:val="24"/>
            <w:tcBorders>
              <w:bottom w:val="single" w:sz="8" w:space="0" w:color="000000"/>
            </w:tcBorders>
            <w:vAlign w:val="center"/>
          </w:tcPr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0000"/>
              </w:rPr>
              <w:lastRenderedPageBreak/>
              <w:t>（请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就产学研合作的主要做法、机制、产学研合作各方发挥的作用以及所取得的主要成绩、深化产学研合</w:t>
            </w:r>
          </w:p>
          <w:p w:rsidR="00C369F9" w:rsidRDefault="00C369F9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 xml:space="preserve"> 作的打算、对本次合作的自我评价或经验总结等方面如实书写。</w:t>
            </w:r>
            <w:r>
              <w:rPr>
                <w:rFonts w:ascii="楷体" w:eastAsia="楷体" w:hAnsi="楷体" w:hint="eastAsia"/>
                <w:b/>
                <w:color w:val="FF0000"/>
              </w:rPr>
              <w:t>）</w:t>
            </w: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Default="00EB557D" w:rsidP="00C369F9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color w:val="FF0000"/>
              </w:rPr>
            </w:pPr>
          </w:p>
          <w:p w:rsidR="00EB557D" w:rsidRPr="00EB557D" w:rsidRDefault="00EB557D" w:rsidP="00C369F9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659CC">
        <w:trPr>
          <w:cantSplit/>
          <w:trHeight w:val="679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CC" w:rsidRDefault="006D3865">
            <w:pPr>
              <w:spacing w:line="480" w:lineRule="exac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pacing w:val="4"/>
                <w:sz w:val="32"/>
                <w:szCs w:val="32"/>
              </w:rPr>
              <w:t>五、附件目录</w:t>
            </w:r>
            <w:r>
              <w:rPr>
                <w:rFonts w:ascii="楷体" w:eastAsia="楷体" w:hAnsi="楷体" w:hint="eastAsia"/>
                <w:b/>
                <w:color w:val="FF0000"/>
                <w:szCs w:val="21"/>
              </w:rPr>
              <w:t>（“附件”以纸质形式提交给科促会）</w:t>
            </w:r>
          </w:p>
        </w:tc>
      </w:tr>
      <w:tr w:rsidR="005659CC">
        <w:trPr>
          <w:cantSplit/>
          <w:trHeight w:val="2027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C" w:rsidRDefault="006D3865">
            <w:pPr>
              <w:snapToGrid w:val="0"/>
              <w:spacing w:line="480" w:lineRule="exact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1、本项目相关验收报告、鉴定报告、检测报告</w:t>
            </w:r>
          </w:p>
          <w:p w:rsidR="005659CC" w:rsidRDefault="006D3865">
            <w:pPr>
              <w:snapToGrid w:val="0"/>
              <w:spacing w:line="480" w:lineRule="exact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2、本项目相关查新报告</w:t>
            </w:r>
          </w:p>
          <w:p w:rsidR="005659CC" w:rsidRDefault="006D3865">
            <w:pPr>
              <w:snapToGrid w:val="0"/>
              <w:spacing w:line="480" w:lineRule="exact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3、本项目相关认定证书和奖励证书</w:t>
            </w:r>
          </w:p>
          <w:p w:rsidR="005659CC" w:rsidRDefault="006D3865">
            <w:pPr>
              <w:snapToGrid w:val="0"/>
              <w:spacing w:line="480" w:lineRule="exact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4、本项目相关他引和专家评价</w:t>
            </w:r>
          </w:p>
          <w:p w:rsidR="005659CC" w:rsidRDefault="006D3865">
            <w:pPr>
              <w:spacing w:line="480" w:lineRule="exact"/>
              <w:rPr>
                <w:rFonts w:ascii="宋体" w:hAnsi="宋体"/>
                <w:b/>
                <w:spacing w:val="4"/>
                <w:sz w:val="32"/>
                <w:szCs w:val="32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5、本项目相关标准、论文、著作情况</w:t>
            </w:r>
          </w:p>
        </w:tc>
      </w:tr>
      <w:tr w:rsidR="005659CC">
        <w:trPr>
          <w:cantSplit/>
          <w:trHeight w:val="657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9CC" w:rsidRDefault="006D3865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单位审核意见</w:t>
            </w:r>
          </w:p>
        </w:tc>
      </w:tr>
      <w:tr w:rsidR="005659CC">
        <w:trPr>
          <w:cantSplit/>
          <w:trHeight w:val="1819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企业意见：</w:t>
            </w:r>
          </w:p>
          <w:p w:rsidR="005659CC" w:rsidRDefault="005659CC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5659CC" w:rsidRDefault="005659CC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  <w:p w:rsidR="005659CC" w:rsidRDefault="006D3865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企业公章</w:t>
            </w:r>
          </w:p>
          <w:p w:rsidR="005659CC" w:rsidRDefault="005659C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企业负责人签名：                                       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日期: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659CC">
        <w:trPr>
          <w:cantSplit/>
          <w:trHeight w:val="1819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C" w:rsidRDefault="006D3865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合作单位意见：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合作单位公章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 </w:t>
            </w:r>
          </w:p>
          <w:p w:rsidR="005659CC" w:rsidRDefault="005659CC"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                                                       日期: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-6"/>
                <w:sz w:val="24"/>
                <w:szCs w:val="24"/>
              </w:rPr>
              <w:t>日</w:t>
            </w:r>
          </w:p>
        </w:tc>
      </w:tr>
      <w:tr w:rsidR="005659CC">
        <w:trPr>
          <w:cantSplit/>
          <w:trHeight w:val="1951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C" w:rsidRDefault="006D3865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推荐单位意见</w:t>
            </w:r>
            <w:r>
              <w:rPr>
                <w:rFonts w:ascii="楷体" w:eastAsia="楷体" w:hAnsi="楷体" w:hint="eastAsia"/>
                <w:b/>
                <w:color w:val="FF0000"/>
              </w:rPr>
              <w:t>（推荐单位指各区科委或经信委或商务委；上海市经济团体联合会会员的项目，也可由上海制造业创意促进中心推荐盖章）：</w:t>
            </w:r>
            <w:r>
              <w:rPr>
                <w:rFonts w:ascii="宋体" w:hAnsi="宋体"/>
              </w:rPr>
              <w:t xml:space="preserve"> </w:t>
            </w:r>
          </w:p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6D3865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5659CC" w:rsidRDefault="005659CC">
            <w:pPr>
              <w:snapToGrid w:val="0"/>
              <w:jc w:val="left"/>
              <w:rPr>
                <w:rFonts w:ascii="宋体" w:hAnsi="宋体"/>
              </w:rPr>
            </w:pPr>
          </w:p>
          <w:p w:rsidR="005659CC" w:rsidRDefault="006D38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                                                       日期: 20  年   月    日</w:t>
            </w:r>
          </w:p>
        </w:tc>
      </w:tr>
      <w:tr w:rsidR="005659CC">
        <w:trPr>
          <w:cantSplit/>
          <w:trHeight w:val="1822"/>
          <w:jc w:val="center"/>
        </w:trPr>
        <w:tc>
          <w:tcPr>
            <w:tcW w:w="1012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9CC" w:rsidRDefault="006D3865">
            <w:pPr>
              <w:snapToGrid w:val="0"/>
              <w:jc w:val="left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6"/>
                <w:sz w:val="24"/>
                <w:szCs w:val="24"/>
              </w:rPr>
              <w:lastRenderedPageBreak/>
              <w:t>奖励委员会审定意见：</w:t>
            </w:r>
          </w:p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5659CC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5659CC" w:rsidRDefault="006D386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公 章   </w:t>
            </w:r>
            <w:r>
              <w:rPr>
                <w:rFonts w:ascii="宋体" w:hAnsi="宋体" w:hint="eastAsia"/>
              </w:rPr>
              <w:t xml:space="preserve">          </w:t>
            </w:r>
          </w:p>
          <w:p w:rsidR="005659CC" w:rsidRDefault="005659CC">
            <w:pPr>
              <w:snapToGrid w:val="0"/>
              <w:jc w:val="left"/>
              <w:rPr>
                <w:rFonts w:ascii="宋体" w:hAnsi="宋体"/>
              </w:rPr>
            </w:pPr>
          </w:p>
          <w:p w:rsidR="005659CC" w:rsidRDefault="006D3865">
            <w:pPr>
              <w:wordWrap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 xml:space="preserve">日期: 20  年   月    日      </w:t>
            </w:r>
          </w:p>
        </w:tc>
      </w:tr>
    </w:tbl>
    <w:p w:rsidR="005659CC" w:rsidRDefault="006D3865" w:rsidP="00D108E1">
      <w:pPr>
        <w:snapToGrid w:val="0"/>
        <w:spacing w:beforeLines="100" w:line="360" w:lineRule="auto"/>
        <w:ind w:leftChars="-202" w:left="-4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填写说明：</w:t>
      </w:r>
    </w:p>
    <w:p w:rsidR="005659CC" w:rsidRDefault="006D3865" w:rsidP="00C369F9">
      <w:pPr>
        <w:snapToGrid w:val="0"/>
        <w:spacing w:line="360" w:lineRule="auto"/>
        <w:ind w:leftChars="-202" w:left="-176" w:hangingChars="118" w:hanging="248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1、申报本奖项的项目，必须是已经完成、验收并已投入应用、取得成效的项目。</w:t>
      </w:r>
    </w:p>
    <w:p w:rsidR="005659CC" w:rsidRDefault="006D3865" w:rsidP="00C369F9">
      <w:pPr>
        <w:snapToGrid w:val="0"/>
        <w:spacing w:line="360" w:lineRule="auto"/>
        <w:ind w:leftChars="-202" w:left="-176" w:hangingChars="118" w:hanging="248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2、申报表各项须据实填写，企业、合作单位的项目负责人，均需在“诚信承诺”栏签字。</w:t>
      </w:r>
    </w:p>
    <w:p w:rsidR="005659CC" w:rsidRDefault="006D3865" w:rsidP="00C369F9">
      <w:pPr>
        <w:snapToGrid w:val="0"/>
        <w:spacing w:line="360" w:lineRule="auto"/>
        <w:ind w:leftChars="-201" w:left="-52" w:hangingChars="176" w:hanging="37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3、申报表第四项“本项目产学研合作案例”请根据实际情况如实、详细填写。案例中可插贴三、四张与项目相关的照片（</w:t>
      </w:r>
      <w:r>
        <w:rPr>
          <w:rFonts w:ascii="楷体" w:eastAsia="楷体" w:hAnsi="楷体" w:hint="eastAsia"/>
          <w:b/>
          <w:color w:val="FF0000"/>
          <w:szCs w:val="21"/>
        </w:rPr>
        <w:t>要求每张照片大小≤200KB</w:t>
      </w:r>
      <w:r>
        <w:rPr>
          <w:rFonts w:ascii="楷体" w:eastAsia="楷体" w:hAnsi="楷体" w:hint="eastAsia"/>
          <w:szCs w:val="21"/>
        </w:rPr>
        <w:t>）。</w:t>
      </w:r>
    </w:p>
    <w:p w:rsidR="005659CC" w:rsidRDefault="006D3865" w:rsidP="00C369F9">
      <w:pPr>
        <w:snapToGrid w:val="0"/>
        <w:spacing w:line="360" w:lineRule="auto"/>
        <w:ind w:leftChars="-201" w:left="-52" w:hangingChars="176" w:hanging="37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4、申报表网上填报好后，由奖励办公室进行格式审查（预审），待收到审查通过通知后，再打印、签字、盖章。</w:t>
      </w:r>
    </w:p>
    <w:p w:rsidR="005659CC" w:rsidRDefault="006D3865" w:rsidP="005659CC">
      <w:pPr>
        <w:snapToGrid w:val="0"/>
        <w:spacing w:line="360" w:lineRule="auto"/>
        <w:ind w:leftChars="-202" w:left="-176" w:hangingChars="118" w:hanging="248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5、请用正文宋体字填表，字号不小于“小4号”，行距不小于“固定值24磅”或“1.5倍行距”。</w:t>
      </w:r>
    </w:p>
    <w:sectPr w:rsidR="005659CC" w:rsidSect="005659CC">
      <w:footerReference w:type="default" r:id="rId7"/>
      <w:pgSz w:w="11906" w:h="16838"/>
      <w:pgMar w:top="1276" w:right="1094" w:bottom="993" w:left="1588" w:header="851" w:footer="40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C3" w:rsidRDefault="001E35C3" w:rsidP="005659CC">
      <w:r>
        <w:separator/>
      </w:r>
    </w:p>
  </w:endnote>
  <w:endnote w:type="continuationSeparator" w:id="0">
    <w:p w:rsidR="001E35C3" w:rsidRDefault="001E35C3" w:rsidP="0056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CC" w:rsidRDefault="008179E9">
    <w:pPr>
      <w:pStyle w:val="a6"/>
      <w:jc w:val="center"/>
    </w:pPr>
    <w:r>
      <w:rPr>
        <w:b/>
        <w:sz w:val="24"/>
        <w:szCs w:val="24"/>
      </w:rPr>
      <w:fldChar w:fldCharType="begin"/>
    </w:r>
    <w:r w:rsidR="006D386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108E1">
      <w:rPr>
        <w:b/>
        <w:noProof/>
      </w:rPr>
      <w:t>6</w:t>
    </w:r>
    <w:r>
      <w:rPr>
        <w:b/>
        <w:sz w:val="24"/>
        <w:szCs w:val="24"/>
      </w:rPr>
      <w:fldChar w:fldCharType="end"/>
    </w:r>
    <w:r w:rsidR="006D3865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6D386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108E1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5659CC" w:rsidRDefault="005659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C3" w:rsidRDefault="001E35C3" w:rsidP="005659CC">
      <w:r>
        <w:separator/>
      </w:r>
    </w:p>
  </w:footnote>
  <w:footnote w:type="continuationSeparator" w:id="0">
    <w:p w:rsidR="001E35C3" w:rsidRDefault="001E35C3" w:rsidP="00565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CCF"/>
    <w:rsid w:val="00004DEB"/>
    <w:rsid w:val="0001058C"/>
    <w:rsid w:val="00011B08"/>
    <w:rsid w:val="0001272C"/>
    <w:rsid w:val="0001450D"/>
    <w:rsid w:val="00017F05"/>
    <w:rsid w:val="00020106"/>
    <w:rsid w:val="000202D1"/>
    <w:rsid w:val="00020B5A"/>
    <w:rsid w:val="00023B19"/>
    <w:rsid w:val="00035627"/>
    <w:rsid w:val="00040C0C"/>
    <w:rsid w:val="000478FD"/>
    <w:rsid w:val="00047F0B"/>
    <w:rsid w:val="0005047D"/>
    <w:rsid w:val="00050D59"/>
    <w:rsid w:val="00054AD8"/>
    <w:rsid w:val="00060D55"/>
    <w:rsid w:val="00065284"/>
    <w:rsid w:val="00065E14"/>
    <w:rsid w:val="00071E66"/>
    <w:rsid w:val="00076488"/>
    <w:rsid w:val="000816AD"/>
    <w:rsid w:val="0008691F"/>
    <w:rsid w:val="0008753C"/>
    <w:rsid w:val="00090512"/>
    <w:rsid w:val="000942BF"/>
    <w:rsid w:val="00095166"/>
    <w:rsid w:val="000962B3"/>
    <w:rsid w:val="00097997"/>
    <w:rsid w:val="000A5DD6"/>
    <w:rsid w:val="000A6620"/>
    <w:rsid w:val="000A741D"/>
    <w:rsid w:val="000B04DE"/>
    <w:rsid w:val="000B0DC2"/>
    <w:rsid w:val="000B4CD9"/>
    <w:rsid w:val="000B522B"/>
    <w:rsid w:val="000B6210"/>
    <w:rsid w:val="000B66EE"/>
    <w:rsid w:val="000C4519"/>
    <w:rsid w:val="000C69FD"/>
    <w:rsid w:val="000C7F87"/>
    <w:rsid w:val="000E2A64"/>
    <w:rsid w:val="000E3A61"/>
    <w:rsid w:val="000E6F84"/>
    <w:rsid w:val="000F3289"/>
    <w:rsid w:val="00102733"/>
    <w:rsid w:val="0010688F"/>
    <w:rsid w:val="001077D9"/>
    <w:rsid w:val="00112594"/>
    <w:rsid w:val="00114A1D"/>
    <w:rsid w:val="00115347"/>
    <w:rsid w:val="00116AF0"/>
    <w:rsid w:val="0012049C"/>
    <w:rsid w:val="00120BA7"/>
    <w:rsid w:val="001255C8"/>
    <w:rsid w:val="001262EC"/>
    <w:rsid w:val="001271E4"/>
    <w:rsid w:val="00127846"/>
    <w:rsid w:val="001321C5"/>
    <w:rsid w:val="0013343E"/>
    <w:rsid w:val="00136625"/>
    <w:rsid w:val="00137F6A"/>
    <w:rsid w:val="0014090A"/>
    <w:rsid w:val="00141B73"/>
    <w:rsid w:val="00142BA6"/>
    <w:rsid w:val="00145ACB"/>
    <w:rsid w:val="001468AD"/>
    <w:rsid w:val="00146B1E"/>
    <w:rsid w:val="00152A65"/>
    <w:rsid w:val="00153D1E"/>
    <w:rsid w:val="0015491D"/>
    <w:rsid w:val="00160349"/>
    <w:rsid w:val="00164738"/>
    <w:rsid w:val="00173FBE"/>
    <w:rsid w:val="0018020C"/>
    <w:rsid w:val="00182025"/>
    <w:rsid w:val="001A367D"/>
    <w:rsid w:val="001A381F"/>
    <w:rsid w:val="001A5CA3"/>
    <w:rsid w:val="001B0119"/>
    <w:rsid w:val="001B2935"/>
    <w:rsid w:val="001B30D4"/>
    <w:rsid w:val="001B4526"/>
    <w:rsid w:val="001B5A8B"/>
    <w:rsid w:val="001C1E72"/>
    <w:rsid w:val="001C3335"/>
    <w:rsid w:val="001C544F"/>
    <w:rsid w:val="001C63B6"/>
    <w:rsid w:val="001E13B7"/>
    <w:rsid w:val="001E1B7B"/>
    <w:rsid w:val="001E35C3"/>
    <w:rsid w:val="001E770D"/>
    <w:rsid w:val="001F1456"/>
    <w:rsid w:val="001F2533"/>
    <w:rsid w:val="001F5FDC"/>
    <w:rsid w:val="001F646A"/>
    <w:rsid w:val="00201269"/>
    <w:rsid w:val="002016F0"/>
    <w:rsid w:val="00205C31"/>
    <w:rsid w:val="00205DCA"/>
    <w:rsid w:val="00207412"/>
    <w:rsid w:val="0021194F"/>
    <w:rsid w:val="002140EA"/>
    <w:rsid w:val="00214243"/>
    <w:rsid w:val="002172A9"/>
    <w:rsid w:val="00217D74"/>
    <w:rsid w:val="00220482"/>
    <w:rsid w:val="0022067D"/>
    <w:rsid w:val="002211EC"/>
    <w:rsid w:val="00222949"/>
    <w:rsid w:val="00230384"/>
    <w:rsid w:val="00231220"/>
    <w:rsid w:val="0023125F"/>
    <w:rsid w:val="00234740"/>
    <w:rsid w:val="00237B9A"/>
    <w:rsid w:val="002402F6"/>
    <w:rsid w:val="00243754"/>
    <w:rsid w:val="00253A7E"/>
    <w:rsid w:val="00260F60"/>
    <w:rsid w:val="002619C1"/>
    <w:rsid w:val="00261ABC"/>
    <w:rsid w:val="00261B48"/>
    <w:rsid w:val="00263C9D"/>
    <w:rsid w:val="002712F2"/>
    <w:rsid w:val="002723D1"/>
    <w:rsid w:val="002830EE"/>
    <w:rsid w:val="00283526"/>
    <w:rsid w:val="00283FB6"/>
    <w:rsid w:val="002A6EB1"/>
    <w:rsid w:val="002A73FA"/>
    <w:rsid w:val="002A7DA2"/>
    <w:rsid w:val="002B0128"/>
    <w:rsid w:val="002B06A7"/>
    <w:rsid w:val="002B1239"/>
    <w:rsid w:val="002B14C2"/>
    <w:rsid w:val="002B5B0B"/>
    <w:rsid w:val="002B6157"/>
    <w:rsid w:val="002B6ABB"/>
    <w:rsid w:val="002C07E8"/>
    <w:rsid w:val="002C1815"/>
    <w:rsid w:val="002C6F3F"/>
    <w:rsid w:val="002C7598"/>
    <w:rsid w:val="002D3D34"/>
    <w:rsid w:val="002D4D9B"/>
    <w:rsid w:val="002D72A7"/>
    <w:rsid w:val="002E4144"/>
    <w:rsid w:val="002E5FF1"/>
    <w:rsid w:val="002F5035"/>
    <w:rsid w:val="002F56AE"/>
    <w:rsid w:val="002F6D12"/>
    <w:rsid w:val="003037E6"/>
    <w:rsid w:val="00312ACA"/>
    <w:rsid w:val="00314D33"/>
    <w:rsid w:val="00315191"/>
    <w:rsid w:val="003173B0"/>
    <w:rsid w:val="00323913"/>
    <w:rsid w:val="00326505"/>
    <w:rsid w:val="003269FB"/>
    <w:rsid w:val="003302CD"/>
    <w:rsid w:val="00330C5D"/>
    <w:rsid w:val="00331FB9"/>
    <w:rsid w:val="00335119"/>
    <w:rsid w:val="00337866"/>
    <w:rsid w:val="003405B5"/>
    <w:rsid w:val="0034333C"/>
    <w:rsid w:val="00344335"/>
    <w:rsid w:val="0035392E"/>
    <w:rsid w:val="00364CCF"/>
    <w:rsid w:val="003714C6"/>
    <w:rsid w:val="003724E8"/>
    <w:rsid w:val="00377382"/>
    <w:rsid w:val="00380147"/>
    <w:rsid w:val="00385E44"/>
    <w:rsid w:val="003870FD"/>
    <w:rsid w:val="00387209"/>
    <w:rsid w:val="00395E99"/>
    <w:rsid w:val="00396970"/>
    <w:rsid w:val="003971DC"/>
    <w:rsid w:val="003A1FD4"/>
    <w:rsid w:val="003B1AAF"/>
    <w:rsid w:val="003B36B4"/>
    <w:rsid w:val="003B4A0B"/>
    <w:rsid w:val="003B4AFE"/>
    <w:rsid w:val="003B7577"/>
    <w:rsid w:val="003B7985"/>
    <w:rsid w:val="003C4985"/>
    <w:rsid w:val="003C4C95"/>
    <w:rsid w:val="003D5500"/>
    <w:rsid w:val="003D6E94"/>
    <w:rsid w:val="003E0071"/>
    <w:rsid w:val="003E7410"/>
    <w:rsid w:val="003F2869"/>
    <w:rsid w:val="0040080A"/>
    <w:rsid w:val="00401255"/>
    <w:rsid w:val="0040195E"/>
    <w:rsid w:val="0040199B"/>
    <w:rsid w:val="0040337A"/>
    <w:rsid w:val="004043A5"/>
    <w:rsid w:val="00406B46"/>
    <w:rsid w:val="00410E9F"/>
    <w:rsid w:val="0041639A"/>
    <w:rsid w:val="00423D3C"/>
    <w:rsid w:val="00424A5D"/>
    <w:rsid w:val="00427ABA"/>
    <w:rsid w:val="00435521"/>
    <w:rsid w:val="00435702"/>
    <w:rsid w:val="00440F73"/>
    <w:rsid w:val="00441CA7"/>
    <w:rsid w:val="00445795"/>
    <w:rsid w:val="00450B7B"/>
    <w:rsid w:val="004513A4"/>
    <w:rsid w:val="00455C27"/>
    <w:rsid w:val="00456979"/>
    <w:rsid w:val="00456FBB"/>
    <w:rsid w:val="004574E0"/>
    <w:rsid w:val="0046361D"/>
    <w:rsid w:val="0046486B"/>
    <w:rsid w:val="00464905"/>
    <w:rsid w:val="00466766"/>
    <w:rsid w:val="004674E0"/>
    <w:rsid w:val="00472C62"/>
    <w:rsid w:val="00475034"/>
    <w:rsid w:val="00476435"/>
    <w:rsid w:val="0048639D"/>
    <w:rsid w:val="00496406"/>
    <w:rsid w:val="004A05DE"/>
    <w:rsid w:val="004A0992"/>
    <w:rsid w:val="004A309F"/>
    <w:rsid w:val="004A4EFC"/>
    <w:rsid w:val="004B432C"/>
    <w:rsid w:val="004B7FEA"/>
    <w:rsid w:val="004C056D"/>
    <w:rsid w:val="004D185E"/>
    <w:rsid w:val="004D21F3"/>
    <w:rsid w:val="004D4E15"/>
    <w:rsid w:val="004D71B5"/>
    <w:rsid w:val="004E2A9E"/>
    <w:rsid w:val="004E6EC3"/>
    <w:rsid w:val="004F4173"/>
    <w:rsid w:val="004F4EF8"/>
    <w:rsid w:val="004F713C"/>
    <w:rsid w:val="004F7223"/>
    <w:rsid w:val="004F78F3"/>
    <w:rsid w:val="00500E29"/>
    <w:rsid w:val="005040C1"/>
    <w:rsid w:val="00511114"/>
    <w:rsid w:val="00512E66"/>
    <w:rsid w:val="00515DCB"/>
    <w:rsid w:val="0051664C"/>
    <w:rsid w:val="00520CB9"/>
    <w:rsid w:val="00521F4C"/>
    <w:rsid w:val="00523E7C"/>
    <w:rsid w:val="00523F59"/>
    <w:rsid w:val="00525840"/>
    <w:rsid w:val="00526EC4"/>
    <w:rsid w:val="00526FDF"/>
    <w:rsid w:val="005278B5"/>
    <w:rsid w:val="00540D21"/>
    <w:rsid w:val="005435A2"/>
    <w:rsid w:val="00543E9D"/>
    <w:rsid w:val="00550AE8"/>
    <w:rsid w:val="005510CC"/>
    <w:rsid w:val="00553E7F"/>
    <w:rsid w:val="005608C3"/>
    <w:rsid w:val="005659CC"/>
    <w:rsid w:val="005700CF"/>
    <w:rsid w:val="00577DB8"/>
    <w:rsid w:val="005843A4"/>
    <w:rsid w:val="00586C08"/>
    <w:rsid w:val="00586DDA"/>
    <w:rsid w:val="0058719F"/>
    <w:rsid w:val="005917D3"/>
    <w:rsid w:val="005946E1"/>
    <w:rsid w:val="005948CA"/>
    <w:rsid w:val="005952DF"/>
    <w:rsid w:val="005A36A0"/>
    <w:rsid w:val="005A5012"/>
    <w:rsid w:val="005B1509"/>
    <w:rsid w:val="005B3125"/>
    <w:rsid w:val="005B5AD3"/>
    <w:rsid w:val="005B5CDB"/>
    <w:rsid w:val="005C14DA"/>
    <w:rsid w:val="005C3C1E"/>
    <w:rsid w:val="005C74D6"/>
    <w:rsid w:val="005D642E"/>
    <w:rsid w:val="005D69AA"/>
    <w:rsid w:val="005D779F"/>
    <w:rsid w:val="005E068B"/>
    <w:rsid w:val="005E0B19"/>
    <w:rsid w:val="005E0B37"/>
    <w:rsid w:val="005E167A"/>
    <w:rsid w:val="005E3667"/>
    <w:rsid w:val="005E3A91"/>
    <w:rsid w:val="005E4930"/>
    <w:rsid w:val="005E4D98"/>
    <w:rsid w:val="005E640C"/>
    <w:rsid w:val="005F22C0"/>
    <w:rsid w:val="00600EA8"/>
    <w:rsid w:val="00605508"/>
    <w:rsid w:val="006074A0"/>
    <w:rsid w:val="006150A1"/>
    <w:rsid w:val="006177FA"/>
    <w:rsid w:val="00620BA3"/>
    <w:rsid w:val="00621926"/>
    <w:rsid w:val="0062320D"/>
    <w:rsid w:val="00625F01"/>
    <w:rsid w:val="00626446"/>
    <w:rsid w:val="00630599"/>
    <w:rsid w:val="00631A80"/>
    <w:rsid w:val="0063353E"/>
    <w:rsid w:val="00636280"/>
    <w:rsid w:val="00650837"/>
    <w:rsid w:val="00652855"/>
    <w:rsid w:val="006538C7"/>
    <w:rsid w:val="00654C31"/>
    <w:rsid w:val="00661E30"/>
    <w:rsid w:val="00662A2B"/>
    <w:rsid w:val="0066537F"/>
    <w:rsid w:val="00666DA1"/>
    <w:rsid w:val="00667BD2"/>
    <w:rsid w:val="006701DD"/>
    <w:rsid w:val="00673FE3"/>
    <w:rsid w:val="00677ECA"/>
    <w:rsid w:val="00680AF0"/>
    <w:rsid w:val="00680D4E"/>
    <w:rsid w:val="00680F5C"/>
    <w:rsid w:val="00684153"/>
    <w:rsid w:val="00693BB7"/>
    <w:rsid w:val="00694C54"/>
    <w:rsid w:val="006A7243"/>
    <w:rsid w:val="006B1141"/>
    <w:rsid w:val="006B1157"/>
    <w:rsid w:val="006B58DC"/>
    <w:rsid w:val="006B75A7"/>
    <w:rsid w:val="006C1A36"/>
    <w:rsid w:val="006C56DB"/>
    <w:rsid w:val="006D1868"/>
    <w:rsid w:val="006D2CD6"/>
    <w:rsid w:val="006D3865"/>
    <w:rsid w:val="006D3E6B"/>
    <w:rsid w:val="006D6422"/>
    <w:rsid w:val="006E1654"/>
    <w:rsid w:val="006E61E2"/>
    <w:rsid w:val="006F2007"/>
    <w:rsid w:val="006F2985"/>
    <w:rsid w:val="006F48B3"/>
    <w:rsid w:val="006F7300"/>
    <w:rsid w:val="00701888"/>
    <w:rsid w:val="00701C5F"/>
    <w:rsid w:val="00702035"/>
    <w:rsid w:val="0070364A"/>
    <w:rsid w:val="00707316"/>
    <w:rsid w:val="00711FE8"/>
    <w:rsid w:val="00717293"/>
    <w:rsid w:val="00717E73"/>
    <w:rsid w:val="00724822"/>
    <w:rsid w:val="0072602A"/>
    <w:rsid w:val="00735756"/>
    <w:rsid w:val="00740283"/>
    <w:rsid w:val="00745403"/>
    <w:rsid w:val="00750121"/>
    <w:rsid w:val="00763897"/>
    <w:rsid w:val="00765687"/>
    <w:rsid w:val="00766195"/>
    <w:rsid w:val="00770E42"/>
    <w:rsid w:val="007711B9"/>
    <w:rsid w:val="00775D63"/>
    <w:rsid w:val="007765D6"/>
    <w:rsid w:val="00777DD6"/>
    <w:rsid w:val="00780AD2"/>
    <w:rsid w:val="00786C2C"/>
    <w:rsid w:val="007A1A2F"/>
    <w:rsid w:val="007B1AA3"/>
    <w:rsid w:val="007B26B5"/>
    <w:rsid w:val="007B358D"/>
    <w:rsid w:val="007B72B7"/>
    <w:rsid w:val="007B79AA"/>
    <w:rsid w:val="007C2BC7"/>
    <w:rsid w:val="007D01E3"/>
    <w:rsid w:val="007D23D1"/>
    <w:rsid w:val="007D279E"/>
    <w:rsid w:val="007D36E0"/>
    <w:rsid w:val="007D552D"/>
    <w:rsid w:val="007E1FB1"/>
    <w:rsid w:val="007E468E"/>
    <w:rsid w:val="007F10FC"/>
    <w:rsid w:val="007F4886"/>
    <w:rsid w:val="007F7F66"/>
    <w:rsid w:val="00802F56"/>
    <w:rsid w:val="008035E2"/>
    <w:rsid w:val="00804D83"/>
    <w:rsid w:val="00805266"/>
    <w:rsid w:val="00805F12"/>
    <w:rsid w:val="00807C70"/>
    <w:rsid w:val="008113BC"/>
    <w:rsid w:val="0081555E"/>
    <w:rsid w:val="008179E9"/>
    <w:rsid w:val="00826F03"/>
    <w:rsid w:val="0083000F"/>
    <w:rsid w:val="00830A9F"/>
    <w:rsid w:val="00831DAC"/>
    <w:rsid w:val="00845FEA"/>
    <w:rsid w:val="0084651D"/>
    <w:rsid w:val="008536AD"/>
    <w:rsid w:val="008537DD"/>
    <w:rsid w:val="00853F98"/>
    <w:rsid w:val="0085568F"/>
    <w:rsid w:val="00862D19"/>
    <w:rsid w:val="00863C9B"/>
    <w:rsid w:val="008643AC"/>
    <w:rsid w:val="00864851"/>
    <w:rsid w:val="00872360"/>
    <w:rsid w:val="008739DA"/>
    <w:rsid w:val="0088130B"/>
    <w:rsid w:val="00882F35"/>
    <w:rsid w:val="00885A22"/>
    <w:rsid w:val="00887C16"/>
    <w:rsid w:val="00893264"/>
    <w:rsid w:val="0089503E"/>
    <w:rsid w:val="00895845"/>
    <w:rsid w:val="00897ED6"/>
    <w:rsid w:val="008A11E3"/>
    <w:rsid w:val="008B5A18"/>
    <w:rsid w:val="008B6A9C"/>
    <w:rsid w:val="008C6758"/>
    <w:rsid w:val="008D67A5"/>
    <w:rsid w:val="008D7074"/>
    <w:rsid w:val="008E340F"/>
    <w:rsid w:val="008F0B11"/>
    <w:rsid w:val="008F2835"/>
    <w:rsid w:val="008F3947"/>
    <w:rsid w:val="008F42EC"/>
    <w:rsid w:val="008F4976"/>
    <w:rsid w:val="008F4A89"/>
    <w:rsid w:val="008F6204"/>
    <w:rsid w:val="008F75F4"/>
    <w:rsid w:val="008F7B49"/>
    <w:rsid w:val="008F7C05"/>
    <w:rsid w:val="00902523"/>
    <w:rsid w:val="00902FAC"/>
    <w:rsid w:val="009038AE"/>
    <w:rsid w:val="0090465B"/>
    <w:rsid w:val="00907826"/>
    <w:rsid w:val="009102F5"/>
    <w:rsid w:val="00911B4B"/>
    <w:rsid w:val="0091429A"/>
    <w:rsid w:val="00915674"/>
    <w:rsid w:val="00920699"/>
    <w:rsid w:val="00920B34"/>
    <w:rsid w:val="00921848"/>
    <w:rsid w:val="00921FDF"/>
    <w:rsid w:val="00922A69"/>
    <w:rsid w:val="0092312B"/>
    <w:rsid w:val="00930233"/>
    <w:rsid w:val="009312B5"/>
    <w:rsid w:val="0093301F"/>
    <w:rsid w:val="0093400D"/>
    <w:rsid w:val="0094217D"/>
    <w:rsid w:val="00944107"/>
    <w:rsid w:val="009474C5"/>
    <w:rsid w:val="00950A39"/>
    <w:rsid w:val="00957E1F"/>
    <w:rsid w:val="00963CEE"/>
    <w:rsid w:val="0097040B"/>
    <w:rsid w:val="00983F48"/>
    <w:rsid w:val="009857A8"/>
    <w:rsid w:val="00985CF1"/>
    <w:rsid w:val="009869EF"/>
    <w:rsid w:val="00986F17"/>
    <w:rsid w:val="00987068"/>
    <w:rsid w:val="0099220C"/>
    <w:rsid w:val="00993EDD"/>
    <w:rsid w:val="009A15E8"/>
    <w:rsid w:val="009A39E5"/>
    <w:rsid w:val="009A6F77"/>
    <w:rsid w:val="009B3076"/>
    <w:rsid w:val="009B6FF8"/>
    <w:rsid w:val="009B76DD"/>
    <w:rsid w:val="009C0F6F"/>
    <w:rsid w:val="009C2F12"/>
    <w:rsid w:val="009C3F7A"/>
    <w:rsid w:val="009C59B0"/>
    <w:rsid w:val="009C59CD"/>
    <w:rsid w:val="009D0FB7"/>
    <w:rsid w:val="009D4CE0"/>
    <w:rsid w:val="009D5CCC"/>
    <w:rsid w:val="009F3895"/>
    <w:rsid w:val="009F5576"/>
    <w:rsid w:val="009F6DCF"/>
    <w:rsid w:val="00A0676F"/>
    <w:rsid w:val="00A170E5"/>
    <w:rsid w:val="00A171B3"/>
    <w:rsid w:val="00A20CA8"/>
    <w:rsid w:val="00A2278B"/>
    <w:rsid w:val="00A242F2"/>
    <w:rsid w:val="00A30818"/>
    <w:rsid w:val="00A31B66"/>
    <w:rsid w:val="00A43082"/>
    <w:rsid w:val="00A45050"/>
    <w:rsid w:val="00A45274"/>
    <w:rsid w:val="00A46435"/>
    <w:rsid w:val="00A51E20"/>
    <w:rsid w:val="00A578A6"/>
    <w:rsid w:val="00A57D1B"/>
    <w:rsid w:val="00A61201"/>
    <w:rsid w:val="00A62243"/>
    <w:rsid w:val="00A6394C"/>
    <w:rsid w:val="00A64C91"/>
    <w:rsid w:val="00A650BF"/>
    <w:rsid w:val="00A65597"/>
    <w:rsid w:val="00A6620D"/>
    <w:rsid w:val="00A70AB0"/>
    <w:rsid w:val="00A7421A"/>
    <w:rsid w:val="00A82071"/>
    <w:rsid w:val="00A83699"/>
    <w:rsid w:val="00A94F65"/>
    <w:rsid w:val="00AA215E"/>
    <w:rsid w:val="00AA2331"/>
    <w:rsid w:val="00AA5A77"/>
    <w:rsid w:val="00AA78E0"/>
    <w:rsid w:val="00AB5281"/>
    <w:rsid w:val="00AB55BA"/>
    <w:rsid w:val="00AD1ED6"/>
    <w:rsid w:val="00AD2ADC"/>
    <w:rsid w:val="00AD37EA"/>
    <w:rsid w:val="00AD3F98"/>
    <w:rsid w:val="00AE2F0D"/>
    <w:rsid w:val="00AE46F3"/>
    <w:rsid w:val="00AE6C9C"/>
    <w:rsid w:val="00AF7BEF"/>
    <w:rsid w:val="00B010B4"/>
    <w:rsid w:val="00B01276"/>
    <w:rsid w:val="00B01C95"/>
    <w:rsid w:val="00B0445D"/>
    <w:rsid w:val="00B05031"/>
    <w:rsid w:val="00B07128"/>
    <w:rsid w:val="00B15536"/>
    <w:rsid w:val="00B20066"/>
    <w:rsid w:val="00B205E2"/>
    <w:rsid w:val="00B33C59"/>
    <w:rsid w:val="00B354CE"/>
    <w:rsid w:val="00B367AA"/>
    <w:rsid w:val="00B36967"/>
    <w:rsid w:val="00B42D35"/>
    <w:rsid w:val="00B42F07"/>
    <w:rsid w:val="00B4323E"/>
    <w:rsid w:val="00B44F44"/>
    <w:rsid w:val="00B50DF1"/>
    <w:rsid w:val="00B538BA"/>
    <w:rsid w:val="00B53A98"/>
    <w:rsid w:val="00B56F31"/>
    <w:rsid w:val="00B57092"/>
    <w:rsid w:val="00B601BA"/>
    <w:rsid w:val="00B60E54"/>
    <w:rsid w:val="00B62F5E"/>
    <w:rsid w:val="00B642DA"/>
    <w:rsid w:val="00B64ED6"/>
    <w:rsid w:val="00B65D40"/>
    <w:rsid w:val="00B74695"/>
    <w:rsid w:val="00B80ADB"/>
    <w:rsid w:val="00B80FCF"/>
    <w:rsid w:val="00B85317"/>
    <w:rsid w:val="00B85D66"/>
    <w:rsid w:val="00B9047B"/>
    <w:rsid w:val="00B9186B"/>
    <w:rsid w:val="00B97F6F"/>
    <w:rsid w:val="00BA1BDF"/>
    <w:rsid w:val="00BA223C"/>
    <w:rsid w:val="00BA44E3"/>
    <w:rsid w:val="00BA4C93"/>
    <w:rsid w:val="00BB32A8"/>
    <w:rsid w:val="00BC06C4"/>
    <w:rsid w:val="00BC0E00"/>
    <w:rsid w:val="00BC0F0B"/>
    <w:rsid w:val="00BC22D2"/>
    <w:rsid w:val="00BC3387"/>
    <w:rsid w:val="00BC3C4F"/>
    <w:rsid w:val="00BC43C2"/>
    <w:rsid w:val="00BC4F9A"/>
    <w:rsid w:val="00BC5254"/>
    <w:rsid w:val="00BC64A3"/>
    <w:rsid w:val="00BD5232"/>
    <w:rsid w:val="00BE014A"/>
    <w:rsid w:val="00BE0DDF"/>
    <w:rsid w:val="00BE53F2"/>
    <w:rsid w:val="00BF285C"/>
    <w:rsid w:val="00BF2DFF"/>
    <w:rsid w:val="00BF7F97"/>
    <w:rsid w:val="00C011F2"/>
    <w:rsid w:val="00C05C98"/>
    <w:rsid w:val="00C10381"/>
    <w:rsid w:val="00C12E80"/>
    <w:rsid w:val="00C16BD8"/>
    <w:rsid w:val="00C1765A"/>
    <w:rsid w:val="00C17D91"/>
    <w:rsid w:val="00C17F8C"/>
    <w:rsid w:val="00C20CE7"/>
    <w:rsid w:val="00C21F8F"/>
    <w:rsid w:val="00C22BD1"/>
    <w:rsid w:val="00C23440"/>
    <w:rsid w:val="00C256E0"/>
    <w:rsid w:val="00C32469"/>
    <w:rsid w:val="00C3460A"/>
    <w:rsid w:val="00C35125"/>
    <w:rsid w:val="00C369F9"/>
    <w:rsid w:val="00C4504F"/>
    <w:rsid w:val="00C52387"/>
    <w:rsid w:val="00C54FAB"/>
    <w:rsid w:val="00C55EFF"/>
    <w:rsid w:val="00C60364"/>
    <w:rsid w:val="00C617F4"/>
    <w:rsid w:val="00C619FD"/>
    <w:rsid w:val="00C650D0"/>
    <w:rsid w:val="00C65E4C"/>
    <w:rsid w:val="00C66F53"/>
    <w:rsid w:val="00C703E6"/>
    <w:rsid w:val="00C709F8"/>
    <w:rsid w:val="00C7313B"/>
    <w:rsid w:val="00C74E6C"/>
    <w:rsid w:val="00C76C96"/>
    <w:rsid w:val="00C8390E"/>
    <w:rsid w:val="00C8487F"/>
    <w:rsid w:val="00C87A3F"/>
    <w:rsid w:val="00C9132D"/>
    <w:rsid w:val="00C91576"/>
    <w:rsid w:val="00C930FF"/>
    <w:rsid w:val="00C95709"/>
    <w:rsid w:val="00C95755"/>
    <w:rsid w:val="00C96F0D"/>
    <w:rsid w:val="00CA1AA4"/>
    <w:rsid w:val="00CA2CDD"/>
    <w:rsid w:val="00CA484F"/>
    <w:rsid w:val="00CA69C0"/>
    <w:rsid w:val="00CA6C54"/>
    <w:rsid w:val="00CA7072"/>
    <w:rsid w:val="00CA7A3C"/>
    <w:rsid w:val="00CB2854"/>
    <w:rsid w:val="00CB2AA2"/>
    <w:rsid w:val="00CB48CB"/>
    <w:rsid w:val="00CC0EB4"/>
    <w:rsid w:val="00CC2535"/>
    <w:rsid w:val="00CC683E"/>
    <w:rsid w:val="00CD57DE"/>
    <w:rsid w:val="00CD7394"/>
    <w:rsid w:val="00CD741D"/>
    <w:rsid w:val="00CE3922"/>
    <w:rsid w:val="00CE5D74"/>
    <w:rsid w:val="00CF20A7"/>
    <w:rsid w:val="00CF23C9"/>
    <w:rsid w:val="00CF561E"/>
    <w:rsid w:val="00D04EBE"/>
    <w:rsid w:val="00D071AD"/>
    <w:rsid w:val="00D108E1"/>
    <w:rsid w:val="00D11DB6"/>
    <w:rsid w:val="00D12284"/>
    <w:rsid w:val="00D14E3F"/>
    <w:rsid w:val="00D161FD"/>
    <w:rsid w:val="00D253C9"/>
    <w:rsid w:val="00D25E10"/>
    <w:rsid w:val="00D25E44"/>
    <w:rsid w:val="00D348FA"/>
    <w:rsid w:val="00D3509F"/>
    <w:rsid w:val="00D36629"/>
    <w:rsid w:val="00D36FAB"/>
    <w:rsid w:val="00D37834"/>
    <w:rsid w:val="00D44D91"/>
    <w:rsid w:val="00D45EE6"/>
    <w:rsid w:val="00D45F45"/>
    <w:rsid w:val="00D47C34"/>
    <w:rsid w:val="00D52005"/>
    <w:rsid w:val="00D5262D"/>
    <w:rsid w:val="00D60008"/>
    <w:rsid w:val="00D61B86"/>
    <w:rsid w:val="00D7642E"/>
    <w:rsid w:val="00D77ADC"/>
    <w:rsid w:val="00D837DD"/>
    <w:rsid w:val="00D8519E"/>
    <w:rsid w:val="00D87864"/>
    <w:rsid w:val="00D91ECF"/>
    <w:rsid w:val="00D96ECA"/>
    <w:rsid w:val="00DA0F3A"/>
    <w:rsid w:val="00DA3886"/>
    <w:rsid w:val="00DC1B80"/>
    <w:rsid w:val="00DC1D76"/>
    <w:rsid w:val="00DC4E20"/>
    <w:rsid w:val="00DC4F05"/>
    <w:rsid w:val="00DC5DCE"/>
    <w:rsid w:val="00DD1E6F"/>
    <w:rsid w:val="00DD3DCE"/>
    <w:rsid w:val="00DD4A7F"/>
    <w:rsid w:val="00DD5041"/>
    <w:rsid w:val="00DE10C5"/>
    <w:rsid w:val="00DE19AF"/>
    <w:rsid w:val="00DE259E"/>
    <w:rsid w:val="00DE6903"/>
    <w:rsid w:val="00E00B1E"/>
    <w:rsid w:val="00E00E08"/>
    <w:rsid w:val="00E0408A"/>
    <w:rsid w:val="00E0496D"/>
    <w:rsid w:val="00E04BFB"/>
    <w:rsid w:val="00E05389"/>
    <w:rsid w:val="00E0581B"/>
    <w:rsid w:val="00E11067"/>
    <w:rsid w:val="00E12239"/>
    <w:rsid w:val="00E12AD5"/>
    <w:rsid w:val="00E12E3B"/>
    <w:rsid w:val="00E135D2"/>
    <w:rsid w:val="00E20D09"/>
    <w:rsid w:val="00E22214"/>
    <w:rsid w:val="00E259BB"/>
    <w:rsid w:val="00E26B65"/>
    <w:rsid w:val="00E26F18"/>
    <w:rsid w:val="00E272A0"/>
    <w:rsid w:val="00E3539C"/>
    <w:rsid w:val="00E418B9"/>
    <w:rsid w:val="00E457DE"/>
    <w:rsid w:val="00E4601F"/>
    <w:rsid w:val="00E533E8"/>
    <w:rsid w:val="00E55BCE"/>
    <w:rsid w:val="00E56377"/>
    <w:rsid w:val="00E57634"/>
    <w:rsid w:val="00E609C9"/>
    <w:rsid w:val="00E61AF3"/>
    <w:rsid w:val="00E64549"/>
    <w:rsid w:val="00E66E50"/>
    <w:rsid w:val="00E711E1"/>
    <w:rsid w:val="00E7162E"/>
    <w:rsid w:val="00E72EE5"/>
    <w:rsid w:val="00E75306"/>
    <w:rsid w:val="00E84F83"/>
    <w:rsid w:val="00E9634A"/>
    <w:rsid w:val="00EA6301"/>
    <w:rsid w:val="00EB557D"/>
    <w:rsid w:val="00EB5969"/>
    <w:rsid w:val="00EB7D2F"/>
    <w:rsid w:val="00EC47FC"/>
    <w:rsid w:val="00EC4954"/>
    <w:rsid w:val="00EC7189"/>
    <w:rsid w:val="00ED29B3"/>
    <w:rsid w:val="00EE12B0"/>
    <w:rsid w:val="00EE2F50"/>
    <w:rsid w:val="00EE3B2F"/>
    <w:rsid w:val="00EE5275"/>
    <w:rsid w:val="00EF09B9"/>
    <w:rsid w:val="00EF1ECB"/>
    <w:rsid w:val="00F0452B"/>
    <w:rsid w:val="00F06209"/>
    <w:rsid w:val="00F06F9F"/>
    <w:rsid w:val="00F07655"/>
    <w:rsid w:val="00F102A6"/>
    <w:rsid w:val="00F11B52"/>
    <w:rsid w:val="00F12642"/>
    <w:rsid w:val="00F23FBB"/>
    <w:rsid w:val="00F25890"/>
    <w:rsid w:val="00F25979"/>
    <w:rsid w:val="00F32B84"/>
    <w:rsid w:val="00F34E5F"/>
    <w:rsid w:val="00F362A2"/>
    <w:rsid w:val="00F36B9A"/>
    <w:rsid w:val="00F45A2D"/>
    <w:rsid w:val="00F510C7"/>
    <w:rsid w:val="00F53571"/>
    <w:rsid w:val="00F54F3A"/>
    <w:rsid w:val="00F560F8"/>
    <w:rsid w:val="00F64BD6"/>
    <w:rsid w:val="00F71EB2"/>
    <w:rsid w:val="00F766C0"/>
    <w:rsid w:val="00F806C8"/>
    <w:rsid w:val="00F80F1F"/>
    <w:rsid w:val="00F82261"/>
    <w:rsid w:val="00F84C6C"/>
    <w:rsid w:val="00F862DB"/>
    <w:rsid w:val="00F90342"/>
    <w:rsid w:val="00F9116B"/>
    <w:rsid w:val="00F92B90"/>
    <w:rsid w:val="00F937A5"/>
    <w:rsid w:val="00F9717B"/>
    <w:rsid w:val="00F976EC"/>
    <w:rsid w:val="00FA1893"/>
    <w:rsid w:val="00FA3B8F"/>
    <w:rsid w:val="00FA3E0A"/>
    <w:rsid w:val="00FA5673"/>
    <w:rsid w:val="00FA7D72"/>
    <w:rsid w:val="00FB0EDB"/>
    <w:rsid w:val="00FB21A2"/>
    <w:rsid w:val="00FB3EE3"/>
    <w:rsid w:val="00FC00C3"/>
    <w:rsid w:val="00FC0210"/>
    <w:rsid w:val="00FC1D51"/>
    <w:rsid w:val="00FC1FAF"/>
    <w:rsid w:val="00FC33A2"/>
    <w:rsid w:val="00FC5CE4"/>
    <w:rsid w:val="00FD1133"/>
    <w:rsid w:val="00FD274E"/>
    <w:rsid w:val="00FD54FB"/>
    <w:rsid w:val="00FD6BF2"/>
    <w:rsid w:val="00FD6FE8"/>
    <w:rsid w:val="00FE15AC"/>
    <w:rsid w:val="00FE2A82"/>
    <w:rsid w:val="00FE5836"/>
    <w:rsid w:val="00FF25F6"/>
    <w:rsid w:val="00FF6767"/>
    <w:rsid w:val="2B08412D"/>
    <w:rsid w:val="38FD1B69"/>
    <w:rsid w:val="487B566F"/>
    <w:rsid w:val="4B7616ED"/>
    <w:rsid w:val="4C4E1A76"/>
    <w:rsid w:val="50554FAF"/>
    <w:rsid w:val="7348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5659CC"/>
    <w:pPr>
      <w:jc w:val="left"/>
    </w:pPr>
  </w:style>
  <w:style w:type="paragraph" w:styleId="a4">
    <w:name w:val="Body Text Indent"/>
    <w:basedOn w:val="a"/>
    <w:rsid w:val="005659CC"/>
    <w:pPr>
      <w:spacing w:before="30" w:after="30"/>
      <w:ind w:leftChars="-30" w:left="-63" w:firstLine="1"/>
      <w:jc w:val="center"/>
    </w:pPr>
    <w:rPr>
      <w:rFonts w:ascii="黑体" w:eastAsia="黑体"/>
      <w:sz w:val="28"/>
    </w:rPr>
  </w:style>
  <w:style w:type="paragraph" w:styleId="a5">
    <w:name w:val="Balloon Text"/>
    <w:basedOn w:val="a"/>
    <w:semiHidden/>
    <w:rsid w:val="005659CC"/>
    <w:rPr>
      <w:sz w:val="18"/>
      <w:szCs w:val="18"/>
    </w:rPr>
  </w:style>
  <w:style w:type="paragraph" w:styleId="a6">
    <w:name w:val="footer"/>
    <w:basedOn w:val="a"/>
    <w:link w:val="Char0"/>
    <w:uiPriority w:val="99"/>
    <w:rsid w:val="0056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rsid w:val="0056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5659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2"/>
    <w:rsid w:val="005659CC"/>
    <w:rPr>
      <w:b/>
      <w:bCs/>
    </w:rPr>
  </w:style>
  <w:style w:type="table" w:styleId="aa">
    <w:name w:val="Table Grid"/>
    <w:basedOn w:val="a1"/>
    <w:rsid w:val="00565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659CC"/>
    <w:rPr>
      <w:color w:val="0000FF"/>
      <w:u w:val="single"/>
    </w:rPr>
  </w:style>
  <w:style w:type="character" w:styleId="ac">
    <w:name w:val="annotation reference"/>
    <w:rsid w:val="005659CC"/>
    <w:rPr>
      <w:sz w:val="21"/>
      <w:szCs w:val="21"/>
    </w:rPr>
  </w:style>
  <w:style w:type="paragraph" w:styleId="ad">
    <w:name w:val="List Paragraph"/>
    <w:basedOn w:val="a"/>
    <w:uiPriority w:val="34"/>
    <w:qFormat/>
    <w:rsid w:val="005659CC"/>
    <w:pPr>
      <w:ind w:firstLineChars="200" w:firstLine="420"/>
    </w:pPr>
  </w:style>
  <w:style w:type="character" w:customStyle="1" w:styleId="Char1">
    <w:name w:val="页眉 Char"/>
    <w:link w:val="a7"/>
    <w:rsid w:val="005659CC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5659CC"/>
    <w:rPr>
      <w:kern w:val="2"/>
      <w:sz w:val="18"/>
      <w:szCs w:val="18"/>
    </w:rPr>
  </w:style>
  <w:style w:type="character" w:customStyle="1" w:styleId="Char">
    <w:name w:val="批注文字 Char"/>
    <w:link w:val="a3"/>
    <w:rsid w:val="005659CC"/>
    <w:rPr>
      <w:kern w:val="2"/>
      <w:sz w:val="21"/>
    </w:rPr>
  </w:style>
  <w:style w:type="character" w:customStyle="1" w:styleId="Char2">
    <w:name w:val="批注主题 Char"/>
    <w:link w:val="a9"/>
    <w:rsid w:val="005659CC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540</Words>
  <Characters>3082</Characters>
  <Application>Microsoft Office Word</Application>
  <DocSecurity>0</DocSecurity>
  <Lines>25</Lines>
  <Paragraphs>7</Paragraphs>
  <ScaleCrop>false</ScaleCrop>
  <Company>WwW.YlmF.CoM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上海市重点新产品计划项目</dc:title>
  <dc:creator>YlmF</dc:creator>
  <cp:lastModifiedBy>lenovo</cp:lastModifiedBy>
  <cp:revision>2</cp:revision>
  <cp:lastPrinted>2020-08-04T03:03:00Z</cp:lastPrinted>
  <dcterms:created xsi:type="dcterms:W3CDTF">2020-08-26T06:17:00Z</dcterms:created>
  <dcterms:modified xsi:type="dcterms:W3CDTF">2020-08-26T06:17:00Z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